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569"/>
        <w:gridCol w:w="1931"/>
        <w:gridCol w:w="1139"/>
        <w:gridCol w:w="3070"/>
      </w:tblGrid>
      <w:tr w:rsidR="0044213A" w:rsidRPr="0044213A" w14:paraId="1F160257" w14:textId="77777777" w:rsidTr="005B63C0">
        <w:trPr>
          <w:trHeight w:val="375"/>
        </w:trPr>
        <w:tc>
          <w:tcPr>
            <w:tcW w:w="9209" w:type="dxa"/>
            <w:gridSpan w:val="5"/>
            <w:shd w:val="clear" w:color="auto" w:fill="8B0000"/>
          </w:tcPr>
          <w:p w14:paraId="648D62D9" w14:textId="6B7DB7FB" w:rsidR="0044213A" w:rsidRPr="0044213A" w:rsidRDefault="0044213A" w:rsidP="005B6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5B63C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nl-BE"/>
              </w:rPr>
              <w:t>wijnmuze - overzicht</w:t>
            </w:r>
          </w:p>
        </w:tc>
      </w:tr>
      <w:tr w:rsidR="005B63C0" w:rsidRPr="0044213A" w14:paraId="5DE8F38D" w14:textId="77777777" w:rsidTr="005B63C0">
        <w:trPr>
          <w:trHeight w:val="375"/>
        </w:trPr>
        <w:tc>
          <w:tcPr>
            <w:tcW w:w="3069" w:type="dxa"/>
            <w:gridSpan w:val="2"/>
            <w:shd w:val="clear" w:color="auto" w:fill="8B0000"/>
          </w:tcPr>
          <w:p w14:paraId="3F87EEAC" w14:textId="64D30D3D" w:rsidR="005B63C0" w:rsidRPr="0044213A" w:rsidRDefault="005B63C0" w:rsidP="005B6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hyperlink r:id="rId6" w:history="1">
              <w:r w:rsidRPr="005B63C0">
                <w:rPr>
                  <w:rStyle w:val="Hyperlink"/>
                  <w:rFonts w:ascii="Calibri" w:eastAsia="Times New Roman" w:hAnsi="Calibri" w:cs="Calibri"/>
                  <w:b/>
                  <w:bCs/>
                  <w:color w:val="auto"/>
                  <w:sz w:val="24"/>
                  <w:szCs w:val="24"/>
                  <w:u w:val="none"/>
                  <w:lang w:eastAsia="nl-BE"/>
                </w:rPr>
                <w:t>www.wijnmuze.be</w:t>
              </w:r>
            </w:hyperlink>
          </w:p>
        </w:tc>
        <w:tc>
          <w:tcPr>
            <w:tcW w:w="3070" w:type="dxa"/>
            <w:gridSpan w:val="2"/>
            <w:shd w:val="clear" w:color="auto" w:fill="8B0000"/>
          </w:tcPr>
          <w:p w14:paraId="5CDC1EB7" w14:textId="01F88276" w:rsidR="005B63C0" w:rsidRPr="005B63C0" w:rsidRDefault="005B63C0" w:rsidP="005B6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hyperlink r:id="rId7" w:history="1">
              <w:r w:rsidRPr="005B63C0">
                <w:rPr>
                  <w:rStyle w:val="Hyperlink"/>
                  <w:rFonts w:ascii="Calibri" w:eastAsia="Times New Roman" w:hAnsi="Calibri" w:cs="Calibri"/>
                  <w:b/>
                  <w:bCs/>
                  <w:color w:val="auto"/>
                  <w:sz w:val="24"/>
                  <w:szCs w:val="24"/>
                  <w:u w:val="none"/>
                  <w:lang w:eastAsia="nl-BE"/>
                </w:rPr>
                <w:t>geert@wijnmuze.be</w:t>
              </w:r>
            </w:hyperlink>
          </w:p>
        </w:tc>
        <w:tc>
          <w:tcPr>
            <w:tcW w:w="3070" w:type="dxa"/>
            <w:shd w:val="clear" w:color="auto" w:fill="8B0000"/>
          </w:tcPr>
          <w:p w14:paraId="1DAF01E8" w14:textId="4E15BD73" w:rsidR="005B63C0" w:rsidRPr="0044213A" w:rsidRDefault="005B63C0" w:rsidP="005B6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5B63C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nl-BE"/>
              </w:rPr>
              <w:t>0472/90 22 89</w:t>
            </w:r>
          </w:p>
        </w:tc>
      </w:tr>
      <w:tr w:rsidR="0044213A" w:rsidRPr="0044213A" w14:paraId="7C63E8A0" w14:textId="55212239" w:rsidTr="005B63C0">
        <w:trPr>
          <w:trHeight w:val="375"/>
        </w:trPr>
        <w:tc>
          <w:tcPr>
            <w:tcW w:w="2500" w:type="dxa"/>
            <w:vMerge w:val="restart"/>
            <w:shd w:val="clear" w:color="000000" w:fill="FFFFFF"/>
          </w:tcPr>
          <w:p w14:paraId="6C1949A3" w14:textId="3DD18159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295C1544" wp14:editId="4CA894B0">
                  <wp:extent cx="1050303" cy="1080000"/>
                  <wp:effectExtent l="0" t="0" r="0" b="6350"/>
                  <wp:docPr id="2" name="Afbeelding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36511E-F955-48AC-8496-4F4368C967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>
                            <a:extLst>
                              <a:ext uri="{FF2B5EF4-FFF2-40B4-BE49-F238E27FC236}">
                                <a16:creationId xmlns:a16="http://schemas.microsoft.com/office/drawing/2014/main" id="{5336511E-F955-48AC-8496-4F4368C967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0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2"/>
            <w:shd w:val="clear" w:color="000000" w:fill="FFFFFF"/>
            <w:noWrap/>
            <w:vAlign w:val="bottom"/>
            <w:hideMark/>
          </w:tcPr>
          <w:p w14:paraId="19A57AC7" w14:textId="65E061EA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442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  <w:t>naam :</w:t>
            </w:r>
          </w:p>
        </w:tc>
        <w:tc>
          <w:tcPr>
            <w:tcW w:w="4209" w:type="dxa"/>
            <w:gridSpan w:val="2"/>
            <w:tcBorders>
              <w:bottom w:val="single" w:sz="4" w:space="0" w:color="auto"/>
            </w:tcBorders>
            <w:shd w:val="clear" w:color="000000" w:fill="FFFFFF"/>
          </w:tcPr>
          <w:p w14:paraId="732AC9C8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</w:tr>
      <w:tr w:rsidR="0044213A" w:rsidRPr="0044213A" w14:paraId="77637905" w14:textId="4B8BFF22" w:rsidTr="005B63C0">
        <w:trPr>
          <w:trHeight w:val="375"/>
        </w:trPr>
        <w:tc>
          <w:tcPr>
            <w:tcW w:w="2500" w:type="dxa"/>
            <w:vMerge/>
            <w:shd w:val="clear" w:color="000000" w:fill="FFFFFF"/>
          </w:tcPr>
          <w:p w14:paraId="05F39805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2500" w:type="dxa"/>
            <w:gridSpan w:val="2"/>
            <w:shd w:val="clear" w:color="000000" w:fill="FFFFFF"/>
            <w:noWrap/>
            <w:vAlign w:val="bottom"/>
            <w:hideMark/>
          </w:tcPr>
          <w:p w14:paraId="1FE03524" w14:textId="212AE72E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442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  <w:t>straat :</w:t>
            </w:r>
          </w:p>
        </w:tc>
        <w:tc>
          <w:tcPr>
            <w:tcW w:w="4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54C79065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</w:tr>
      <w:tr w:rsidR="0044213A" w:rsidRPr="0044213A" w14:paraId="6E6B6D98" w14:textId="06FB52C1" w:rsidTr="005B63C0">
        <w:trPr>
          <w:trHeight w:val="375"/>
        </w:trPr>
        <w:tc>
          <w:tcPr>
            <w:tcW w:w="2500" w:type="dxa"/>
            <w:vMerge/>
            <w:shd w:val="clear" w:color="000000" w:fill="FFFFFF"/>
          </w:tcPr>
          <w:p w14:paraId="5B27FB2A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2500" w:type="dxa"/>
            <w:gridSpan w:val="2"/>
            <w:shd w:val="clear" w:color="000000" w:fill="FFFFFF"/>
            <w:noWrap/>
            <w:vAlign w:val="bottom"/>
            <w:hideMark/>
          </w:tcPr>
          <w:p w14:paraId="3E26B7F1" w14:textId="6D1BB628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442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  <w:t xml:space="preserve">stad/gemeente : </w:t>
            </w:r>
          </w:p>
        </w:tc>
        <w:tc>
          <w:tcPr>
            <w:tcW w:w="4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72A26457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</w:tr>
      <w:tr w:rsidR="0044213A" w:rsidRPr="0044213A" w14:paraId="16A6B88A" w14:textId="5AF06094" w:rsidTr="005B63C0">
        <w:trPr>
          <w:trHeight w:val="375"/>
        </w:trPr>
        <w:tc>
          <w:tcPr>
            <w:tcW w:w="2500" w:type="dxa"/>
            <w:vMerge/>
            <w:shd w:val="clear" w:color="000000" w:fill="FFFFFF"/>
          </w:tcPr>
          <w:p w14:paraId="26977957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2500" w:type="dxa"/>
            <w:gridSpan w:val="2"/>
            <w:shd w:val="clear" w:color="000000" w:fill="FFFFFF"/>
            <w:noWrap/>
            <w:vAlign w:val="bottom"/>
            <w:hideMark/>
          </w:tcPr>
          <w:p w14:paraId="2A584047" w14:textId="27DB63FC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442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  <w:t xml:space="preserve">telefoonnummer : </w:t>
            </w:r>
          </w:p>
        </w:tc>
        <w:tc>
          <w:tcPr>
            <w:tcW w:w="4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52B5FB16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</w:tr>
      <w:tr w:rsidR="0044213A" w:rsidRPr="0044213A" w14:paraId="13E9EA82" w14:textId="2A6E555B" w:rsidTr="005B63C0">
        <w:trPr>
          <w:trHeight w:val="375"/>
        </w:trPr>
        <w:tc>
          <w:tcPr>
            <w:tcW w:w="2500" w:type="dxa"/>
            <w:vMerge/>
            <w:shd w:val="clear" w:color="000000" w:fill="FFFFFF"/>
          </w:tcPr>
          <w:p w14:paraId="2EF6D314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2500" w:type="dxa"/>
            <w:gridSpan w:val="2"/>
            <w:shd w:val="clear" w:color="000000" w:fill="FFFFFF"/>
            <w:noWrap/>
            <w:vAlign w:val="bottom"/>
            <w:hideMark/>
          </w:tcPr>
          <w:p w14:paraId="15024A52" w14:textId="1C16BA53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  <w:r w:rsidRPr="00442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  <w:t xml:space="preserve">mailadres : </w:t>
            </w:r>
          </w:p>
        </w:tc>
        <w:tc>
          <w:tcPr>
            <w:tcW w:w="42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14:paraId="65CD6025" w14:textId="77777777" w:rsidR="0044213A" w:rsidRPr="0044213A" w:rsidRDefault="0044213A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</w:tr>
      <w:tr w:rsidR="005B63C0" w:rsidRPr="0044213A" w14:paraId="6779CA46" w14:textId="77777777" w:rsidTr="005B63C0">
        <w:trPr>
          <w:trHeight w:val="375"/>
        </w:trPr>
        <w:tc>
          <w:tcPr>
            <w:tcW w:w="2500" w:type="dxa"/>
            <w:shd w:val="clear" w:color="000000" w:fill="FFFFFF"/>
          </w:tcPr>
          <w:p w14:paraId="6AFE92DE" w14:textId="77777777" w:rsidR="005B63C0" w:rsidRPr="0044213A" w:rsidRDefault="005B63C0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2500" w:type="dxa"/>
            <w:gridSpan w:val="2"/>
            <w:shd w:val="clear" w:color="000000" w:fill="FFFFFF"/>
            <w:noWrap/>
            <w:vAlign w:val="bottom"/>
          </w:tcPr>
          <w:p w14:paraId="43554243" w14:textId="77777777" w:rsidR="005B63C0" w:rsidRPr="0044213A" w:rsidRDefault="005B63C0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  <w:tc>
          <w:tcPr>
            <w:tcW w:w="4209" w:type="dxa"/>
            <w:gridSpan w:val="2"/>
            <w:tcBorders>
              <w:top w:val="single" w:sz="4" w:space="0" w:color="auto"/>
            </w:tcBorders>
            <w:shd w:val="clear" w:color="000000" w:fill="FFFFFF"/>
          </w:tcPr>
          <w:p w14:paraId="38DBE8AB" w14:textId="77777777" w:rsidR="005B63C0" w:rsidRPr="0044213A" w:rsidRDefault="005B63C0" w:rsidP="0044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BE"/>
              </w:rPr>
            </w:pPr>
          </w:p>
        </w:tc>
      </w:tr>
    </w:tbl>
    <w:p w14:paraId="6F5094C5" w14:textId="63714E26" w:rsidR="00365451" w:rsidRDefault="00365451" w:rsidP="0044213A">
      <w:pPr>
        <w:pStyle w:val="Titel"/>
        <w:jc w:val="center"/>
      </w:pPr>
      <w:r>
        <w:t>Aperitief &amp; Salades</w:t>
      </w:r>
    </w:p>
    <w:tbl>
      <w:tblPr>
        <w:tblStyle w:val="Tabelraster"/>
        <w:tblW w:w="9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"/>
        <w:gridCol w:w="1734"/>
        <w:gridCol w:w="1076"/>
        <w:gridCol w:w="1072"/>
        <w:gridCol w:w="2628"/>
        <w:gridCol w:w="718"/>
        <w:gridCol w:w="802"/>
        <w:gridCol w:w="730"/>
      </w:tblGrid>
      <w:tr w:rsidR="00C14F89" w14:paraId="00774355" w14:textId="77777777" w:rsidTr="008C00C3">
        <w:trPr>
          <w:trHeight w:val="271"/>
        </w:trPr>
        <w:tc>
          <w:tcPr>
            <w:tcW w:w="405" w:type="dxa"/>
          </w:tcPr>
          <w:p w14:paraId="2748D949" w14:textId="77777777" w:rsidR="00915E26" w:rsidRDefault="00915E26" w:rsidP="00915E26">
            <w:pPr>
              <w:jc w:val="center"/>
            </w:pPr>
          </w:p>
        </w:tc>
        <w:tc>
          <w:tcPr>
            <w:tcW w:w="1734" w:type="dxa"/>
          </w:tcPr>
          <w:p w14:paraId="30C47FD1" w14:textId="77777777" w:rsidR="00915E26" w:rsidRDefault="00915E26" w:rsidP="00915E26">
            <w:pPr>
              <w:jc w:val="center"/>
            </w:pPr>
          </w:p>
        </w:tc>
        <w:tc>
          <w:tcPr>
            <w:tcW w:w="1076" w:type="dxa"/>
          </w:tcPr>
          <w:p w14:paraId="7D683489" w14:textId="77777777" w:rsidR="00915E26" w:rsidRDefault="00915E26" w:rsidP="00915E26">
            <w:pPr>
              <w:jc w:val="center"/>
            </w:pPr>
          </w:p>
        </w:tc>
        <w:tc>
          <w:tcPr>
            <w:tcW w:w="1072" w:type="dxa"/>
          </w:tcPr>
          <w:p w14:paraId="21B47424" w14:textId="77777777" w:rsidR="00915E26" w:rsidRDefault="00915E26" w:rsidP="00915E26">
            <w:pPr>
              <w:jc w:val="center"/>
            </w:pPr>
          </w:p>
        </w:tc>
        <w:tc>
          <w:tcPr>
            <w:tcW w:w="2628" w:type="dxa"/>
          </w:tcPr>
          <w:p w14:paraId="22D85309" w14:textId="39BDDAF8" w:rsidR="00915E26" w:rsidRDefault="00915E26" w:rsidP="00915E26">
            <w:pPr>
              <w:jc w:val="center"/>
            </w:pPr>
          </w:p>
        </w:tc>
        <w:tc>
          <w:tcPr>
            <w:tcW w:w="718" w:type="dxa"/>
          </w:tcPr>
          <w:p w14:paraId="5FF63E75" w14:textId="0FAC0DFC" w:rsidR="00915E26" w:rsidRDefault="00915E26" w:rsidP="0044213A">
            <w:pPr>
              <w:jc w:val="center"/>
            </w:pPr>
            <w:r>
              <w:t>Prijs</w:t>
            </w:r>
          </w:p>
        </w:tc>
        <w:tc>
          <w:tcPr>
            <w:tcW w:w="802" w:type="dxa"/>
          </w:tcPr>
          <w:p w14:paraId="04C70592" w14:textId="3DD2F742" w:rsidR="00915E26" w:rsidRDefault="00915E26" w:rsidP="00915E26">
            <w:pPr>
              <w:jc w:val="center"/>
            </w:pPr>
            <w:r>
              <w:t xml:space="preserve">Aantal </w:t>
            </w:r>
          </w:p>
        </w:tc>
        <w:tc>
          <w:tcPr>
            <w:tcW w:w="730" w:type="dxa"/>
          </w:tcPr>
          <w:p w14:paraId="622D5734" w14:textId="14CD1DA5" w:rsidR="00915E26" w:rsidRDefault="00915E26" w:rsidP="00915E26">
            <w:pPr>
              <w:jc w:val="center"/>
            </w:pPr>
          </w:p>
        </w:tc>
      </w:tr>
      <w:tr w:rsidR="00C14F89" w14:paraId="4EE77C2E" w14:textId="77777777" w:rsidTr="008C00C3">
        <w:trPr>
          <w:trHeight w:val="256"/>
        </w:trPr>
        <w:tc>
          <w:tcPr>
            <w:tcW w:w="405" w:type="dxa"/>
          </w:tcPr>
          <w:p w14:paraId="31F350DB" w14:textId="77777777" w:rsidR="00915E26" w:rsidRDefault="00915E26"/>
        </w:tc>
        <w:tc>
          <w:tcPr>
            <w:tcW w:w="1734" w:type="dxa"/>
          </w:tcPr>
          <w:p w14:paraId="5E71B507" w14:textId="77777777" w:rsidR="00915E26" w:rsidRDefault="00915E26"/>
        </w:tc>
        <w:tc>
          <w:tcPr>
            <w:tcW w:w="1076" w:type="dxa"/>
          </w:tcPr>
          <w:p w14:paraId="4B3AB4B8" w14:textId="77777777" w:rsidR="00915E26" w:rsidRDefault="00915E26"/>
        </w:tc>
        <w:tc>
          <w:tcPr>
            <w:tcW w:w="1072" w:type="dxa"/>
          </w:tcPr>
          <w:p w14:paraId="2633D541" w14:textId="77777777" w:rsidR="00915E26" w:rsidRDefault="00915E26"/>
        </w:tc>
        <w:tc>
          <w:tcPr>
            <w:tcW w:w="2628" w:type="dxa"/>
          </w:tcPr>
          <w:p w14:paraId="2D88F35C" w14:textId="77777777" w:rsidR="00915E26" w:rsidRDefault="00915E26"/>
        </w:tc>
        <w:tc>
          <w:tcPr>
            <w:tcW w:w="718" w:type="dxa"/>
          </w:tcPr>
          <w:p w14:paraId="79ECD49A" w14:textId="77777777" w:rsidR="00915E26" w:rsidRDefault="00915E26" w:rsidP="0044213A">
            <w:pPr>
              <w:jc w:val="center"/>
            </w:pPr>
          </w:p>
        </w:tc>
        <w:tc>
          <w:tcPr>
            <w:tcW w:w="802" w:type="dxa"/>
          </w:tcPr>
          <w:p w14:paraId="0DA52364" w14:textId="77777777" w:rsidR="00915E26" w:rsidRDefault="00915E26" w:rsidP="00915E26">
            <w:pPr>
              <w:jc w:val="center"/>
            </w:pPr>
          </w:p>
        </w:tc>
        <w:tc>
          <w:tcPr>
            <w:tcW w:w="730" w:type="dxa"/>
          </w:tcPr>
          <w:p w14:paraId="134B6828" w14:textId="67124170" w:rsidR="00915E26" w:rsidRDefault="00915E26" w:rsidP="00915E26">
            <w:pPr>
              <w:jc w:val="center"/>
            </w:pPr>
          </w:p>
        </w:tc>
      </w:tr>
      <w:tr w:rsidR="00AF48E6" w14:paraId="4A6532DC" w14:textId="77777777" w:rsidTr="008C00C3">
        <w:trPr>
          <w:trHeight w:val="271"/>
        </w:trPr>
        <w:tc>
          <w:tcPr>
            <w:tcW w:w="6915" w:type="dxa"/>
            <w:gridSpan w:val="5"/>
          </w:tcPr>
          <w:p w14:paraId="7D2C1D7B" w14:textId="116E2F76" w:rsidR="00915E26" w:rsidRPr="00915E26" w:rsidRDefault="00915E2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Aperitief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2073EB4D" w14:textId="77777777" w:rsidR="00915E26" w:rsidRDefault="00915E26" w:rsidP="0044213A">
            <w:pPr>
              <w:jc w:val="center"/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1A16A6F1" w14:textId="77777777" w:rsidR="00915E26" w:rsidRDefault="00915E26" w:rsidP="00915E26">
            <w:pPr>
              <w:jc w:val="center"/>
            </w:pPr>
          </w:p>
        </w:tc>
        <w:tc>
          <w:tcPr>
            <w:tcW w:w="730" w:type="dxa"/>
          </w:tcPr>
          <w:p w14:paraId="720F2757" w14:textId="77777777" w:rsidR="00915E26" w:rsidRDefault="00915E26" w:rsidP="00915E26">
            <w:pPr>
              <w:jc w:val="center"/>
            </w:pPr>
          </w:p>
        </w:tc>
      </w:tr>
      <w:tr w:rsidR="002A6EB2" w14:paraId="211280F0" w14:textId="77777777" w:rsidTr="008C00C3">
        <w:trPr>
          <w:trHeight w:val="256"/>
        </w:trPr>
        <w:tc>
          <w:tcPr>
            <w:tcW w:w="405" w:type="dxa"/>
          </w:tcPr>
          <w:p w14:paraId="6A5E3F03" w14:textId="77777777" w:rsidR="00915E26" w:rsidRPr="00915E26" w:rsidRDefault="00915E26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2294A169" w14:textId="43D92676" w:rsidR="00915E26" w:rsidRPr="005F0B3A" w:rsidRDefault="00915E26" w:rsidP="00915E26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Saronsberg</w:t>
            </w:r>
            <w:proofErr w:type="spellEnd"/>
            <w:r w:rsidR="00856E27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Methode Cap </w:t>
            </w: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Classique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FDB4" w14:textId="58C6536E" w:rsidR="00915E26" w:rsidRDefault="00915E26" w:rsidP="0044213A">
            <w:pPr>
              <w:jc w:val="center"/>
            </w:pPr>
            <w:r>
              <w:t>16,95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C3F3" w14:textId="77777777" w:rsidR="00915E26" w:rsidRDefault="00915E26" w:rsidP="00915E26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auto"/>
            </w:tcBorders>
          </w:tcPr>
          <w:p w14:paraId="349707C9" w14:textId="77777777" w:rsidR="00915E26" w:rsidRDefault="00915E26" w:rsidP="00915E26">
            <w:pPr>
              <w:jc w:val="center"/>
            </w:pPr>
          </w:p>
        </w:tc>
      </w:tr>
      <w:tr w:rsidR="002A6EB2" w14:paraId="273636D0" w14:textId="77777777" w:rsidTr="008C00C3">
        <w:trPr>
          <w:trHeight w:val="813"/>
        </w:trPr>
        <w:tc>
          <w:tcPr>
            <w:tcW w:w="405" w:type="dxa"/>
          </w:tcPr>
          <w:p w14:paraId="0B2033E1" w14:textId="77777777" w:rsidR="00915E26" w:rsidRPr="00915E26" w:rsidRDefault="00915E26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62828B52" w14:textId="71B397D7" w:rsidR="00915E26" w:rsidRDefault="005F0B3A">
            <w:r>
              <w:t>mous</w:t>
            </w:r>
            <w:r w:rsidR="00AF48E6">
              <w:t>s</w:t>
            </w:r>
            <w:r>
              <w:t>erende wijn gemaakt volgens procedé van Champagne</w:t>
            </w:r>
            <w:r w:rsidR="00AF48E6">
              <w:br/>
            </w:r>
            <w:r>
              <w:t>zéér fijn van smaak, lange en droge elegante afdronk</w:t>
            </w:r>
          </w:p>
          <w:p w14:paraId="6D72E7F2" w14:textId="2BAE8DCC" w:rsidR="005F0B3A" w:rsidRPr="005F0B3A" w:rsidRDefault="005F0B3A"/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6C392B5E" w14:textId="77777777" w:rsidR="00915E26" w:rsidRDefault="00915E26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6841AA1C" w14:textId="77777777" w:rsidR="00915E26" w:rsidRDefault="00915E26"/>
        </w:tc>
        <w:tc>
          <w:tcPr>
            <w:tcW w:w="730" w:type="dxa"/>
          </w:tcPr>
          <w:p w14:paraId="3A27E2D7" w14:textId="77777777" w:rsidR="00915E26" w:rsidRDefault="00915E26"/>
        </w:tc>
      </w:tr>
      <w:tr w:rsidR="002A6EB2" w14:paraId="5EC9B8D2" w14:textId="77777777" w:rsidTr="008C00C3">
        <w:trPr>
          <w:trHeight w:val="256"/>
        </w:trPr>
        <w:tc>
          <w:tcPr>
            <w:tcW w:w="405" w:type="dxa"/>
          </w:tcPr>
          <w:p w14:paraId="35A638A0" w14:textId="77777777" w:rsidR="005F0B3A" w:rsidRPr="00915E26" w:rsidRDefault="005F0B3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44D72898" w14:textId="6E2C1786" w:rsidR="005F0B3A" w:rsidRPr="005F0B3A" w:rsidRDefault="005F0B3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Saronsberg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Rosé, </w:t>
            </w: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Syrah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1A3A" w14:textId="0DFC4C8F" w:rsidR="005F0B3A" w:rsidRDefault="00AF48E6" w:rsidP="0044213A">
            <w:pPr>
              <w:jc w:val="center"/>
            </w:pPr>
            <w:r>
              <w:t>9,50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CFB9" w14:textId="77777777" w:rsidR="005F0B3A" w:rsidRDefault="005F0B3A"/>
        </w:tc>
        <w:tc>
          <w:tcPr>
            <w:tcW w:w="730" w:type="dxa"/>
            <w:tcBorders>
              <w:left w:val="single" w:sz="4" w:space="0" w:color="auto"/>
            </w:tcBorders>
          </w:tcPr>
          <w:p w14:paraId="04E4F64E" w14:textId="77777777" w:rsidR="005F0B3A" w:rsidRDefault="005F0B3A"/>
        </w:tc>
      </w:tr>
      <w:tr w:rsidR="002A6EB2" w14:paraId="430A0E4A" w14:textId="77777777" w:rsidTr="008C00C3">
        <w:trPr>
          <w:trHeight w:val="542"/>
        </w:trPr>
        <w:tc>
          <w:tcPr>
            <w:tcW w:w="405" w:type="dxa"/>
          </w:tcPr>
          <w:p w14:paraId="1DA2333A" w14:textId="77777777" w:rsidR="005F0B3A" w:rsidRPr="00915E26" w:rsidRDefault="005F0B3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4218DCCD" w14:textId="77777777" w:rsidR="005F0B3A" w:rsidRDefault="005F0B3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fris en strak</w:t>
            </w:r>
            <w:r w:rsidR="00AF48E6">
              <w:rPr>
                <w:rFonts w:ascii="Calibri" w:hAnsi="Calibri" w:cs="Calibri"/>
                <w:color w:val="000000"/>
              </w:rPr>
              <w:t xml:space="preserve">, </w:t>
            </w:r>
            <w:r>
              <w:rPr>
                <w:rFonts w:ascii="Calibri" w:hAnsi="Calibri" w:cs="Calibri"/>
                <w:color w:val="000000"/>
              </w:rPr>
              <w:t>heerlijk mondgevoel van rode bessen en kersen</w:t>
            </w:r>
          </w:p>
          <w:p w14:paraId="72940C10" w14:textId="3F6934BC" w:rsidR="00AF48E6" w:rsidRPr="005F0B3A" w:rsidRDefault="00AF48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49FB368" w14:textId="77777777" w:rsidR="005F0B3A" w:rsidRDefault="005F0B3A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6DB25E57" w14:textId="77777777" w:rsidR="005F0B3A" w:rsidRDefault="005F0B3A"/>
        </w:tc>
        <w:tc>
          <w:tcPr>
            <w:tcW w:w="730" w:type="dxa"/>
          </w:tcPr>
          <w:p w14:paraId="6EDA2D55" w14:textId="77777777" w:rsidR="005F0B3A" w:rsidRDefault="005F0B3A"/>
        </w:tc>
      </w:tr>
      <w:tr w:rsidR="002A6EB2" w14:paraId="374160F8" w14:textId="77777777" w:rsidTr="008C00C3">
        <w:trPr>
          <w:trHeight w:val="256"/>
        </w:trPr>
        <w:tc>
          <w:tcPr>
            <w:tcW w:w="405" w:type="dxa"/>
          </w:tcPr>
          <w:p w14:paraId="5920DF27" w14:textId="77777777" w:rsidR="005F0B3A" w:rsidRPr="00915E26" w:rsidRDefault="005F0B3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5D1DAEA3" w14:textId="18DA1B6E" w:rsidR="005F0B3A" w:rsidRPr="005F0B3A" w:rsidRDefault="005F0B3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Oudeskip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Rosé, </w:t>
            </w: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Cinsault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8A64" w14:textId="7A496B57" w:rsidR="00AF48E6" w:rsidRDefault="00AF48E6" w:rsidP="0044213A">
            <w:pPr>
              <w:jc w:val="center"/>
            </w:pPr>
            <w:r>
              <w:t>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FCBD" w14:textId="77777777" w:rsidR="005F0B3A" w:rsidRDefault="005F0B3A"/>
        </w:tc>
        <w:tc>
          <w:tcPr>
            <w:tcW w:w="730" w:type="dxa"/>
            <w:tcBorders>
              <w:left w:val="single" w:sz="4" w:space="0" w:color="auto"/>
            </w:tcBorders>
          </w:tcPr>
          <w:p w14:paraId="0D7AB368" w14:textId="77777777" w:rsidR="005F0B3A" w:rsidRDefault="005F0B3A"/>
        </w:tc>
      </w:tr>
      <w:tr w:rsidR="002A6EB2" w14:paraId="3EC1C8A4" w14:textId="77777777" w:rsidTr="008C00C3">
        <w:trPr>
          <w:trHeight w:val="542"/>
        </w:trPr>
        <w:tc>
          <w:tcPr>
            <w:tcW w:w="405" w:type="dxa"/>
          </w:tcPr>
          <w:p w14:paraId="23C6E123" w14:textId="77777777" w:rsidR="005F0B3A" w:rsidRPr="00915E26" w:rsidRDefault="005F0B3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526798D1" w14:textId="77777777" w:rsidR="005F0B3A" w:rsidRDefault="005F0B3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fris en fruitig met veel smaak van rijpe aardbeien en rode kersen</w:t>
            </w:r>
          </w:p>
          <w:p w14:paraId="1FB7C2AD" w14:textId="4EDB6968" w:rsidR="00AF48E6" w:rsidRDefault="00AF48E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7B41AD9" w14:textId="77777777" w:rsidR="005F0B3A" w:rsidRDefault="005F0B3A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0376D2EC" w14:textId="77777777" w:rsidR="005F0B3A" w:rsidRDefault="005F0B3A"/>
        </w:tc>
        <w:tc>
          <w:tcPr>
            <w:tcW w:w="730" w:type="dxa"/>
          </w:tcPr>
          <w:p w14:paraId="00866448" w14:textId="77777777" w:rsidR="005F0B3A" w:rsidRDefault="005F0B3A"/>
        </w:tc>
      </w:tr>
      <w:tr w:rsidR="005F0B3A" w14:paraId="504DD379" w14:textId="77777777" w:rsidTr="008C00C3">
        <w:trPr>
          <w:trHeight w:val="271"/>
        </w:trPr>
        <w:tc>
          <w:tcPr>
            <w:tcW w:w="6915" w:type="dxa"/>
            <w:gridSpan w:val="5"/>
          </w:tcPr>
          <w:p w14:paraId="767AD090" w14:textId="3F015089" w:rsidR="005F0B3A" w:rsidRPr="00915E26" w:rsidRDefault="005F0B3A" w:rsidP="00190EB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Frisse salades</w:t>
            </w:r>
            <w:r w:rsidR="00AF48E6">
              <w:rPr>
                <w:rFonts w:ascii="Calibri" w:hAnsi="Calibri" w:cs="Calibri"/>
                <w:b/>
                <w:bCs/>
                <w:color w:val="000000"/>
              </w:rPr>
              <w:t xml:space="preserve"> met sla, tomaten, olijven, uien</w:t>
            </w:r>
            <w:r w:rsidR="00500755">
              <w:rPr>
                <w:rFonts w:ascii="Calibri" w:hAnsi="Calibri" w:cs="Calibri"/>
                <w:b/>
                <w:bCs/>
                <w:color w:val="000000"/>
              </w:rPr>
              <w:t xml:space="preserve"> of salades met geitenkaas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60A0238A" w14:textId="77777777" w:rsidR="005F0B3A" w:rsidRDefault="005F0B3A" w:rsidP="0044213A">
            <w:pPr>
              <w:jc w:val="center"/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7A804F74" w14:textId="77777777" w:rsidR="005F0B3A" w:rsidRDefault="005F0B3A" w:rsidP="00190EBF">
            <w:pPr>
              <w:jc w:val="center"/>
            </w:pPr>
          </w:p>
        </w:tc>
        <w:tc>
          <w:tcPr>
            <w:tcW w:w="730" w:type="dxa"/>
          </w:tcPr>
          <w:p w14:paraId="27750BAE" w14:textId="77777777" w:rsidR="005F0B3A" w:rsidRDefault="005F0B3A" w:rsidP="00190EBF">
            <w:pPr>
              <w:jc w:val="center"/>
            </w:pPr>
          </w:p>
        </w:tc>
      </w:tr>
      <w:tr w:rsidR="008C00C3" w14:paraId="1F6472DB" w14:textId="77777777" w:rsidTr="008C00C3">
        <w:trPr>
          <w:trHeight w:val="256"/>
        </w:trPr>
        <w:tc>
          <w:tcPr>
            <w:tcW w:w="405" w:type="dxa"/>
          </w:tcPr>
          <w:p w14:paraId="54B6AAD0" w14:textId="77777777" w:rsidR="005F0B3A" w:rsidRPr="00915E26" w:rsidRDefault="005F0B3A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</w:tcPr>
          <w:p w14:paraId="7EC3CFF1" w14:textId="2E750CEC" w:rsidR="005F0B3A" w:rsidRPr="005F0B3A" w:rsidRDefault="005F0B3A" w:rsidP="00190EBF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Conradie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Sauvignon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Blanc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3D59" w14:textId="53A954CB" w:rsidR="005F0B3A" w:rsidRDefault="00AF48E6" w:rsidP="0044213A">
            <w:pPr>
              <w:jc w:val="center"/>
            </w:pPr>
            <w:r>
              <w:t>8</w:t>
            </w:r>
            <w:r w:rsidR="005F0B3A">
              <w:t>,95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4F48" w14:textId="77777777" w:rsidR="005F0B3A" w:rsidRDefault="005F0B3A" w:rsidP="00190EBF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auto"/>
            </w:tcBorders>
          </w:tcPr>
          <w:p w14:paraId="69A94FBA" w14:textId="77777777" w:rsidR="005F0B3A" w:rsidRDefault="005F0B3A" w:rsidP="00190EBF">
            <w:pPr>
              <w:jc w:val="center"/>
            </w:pPr>
          </w:p>
        </w:tc>
      </w:tr>
      <w:tr w:rsidR="008C00C3" w14:paraId="2E0947A6" w14:textId="77777777" w:rsidTr="008C00C3">
        <w:trPr>
          <w:trHeight w:val="542"/>
        </w:trPr>
        <w:tc>
          <w:tcPr>
            <w:tcW w:w="405" w:type="dxa"/>
          </w:tcPr>
          <w:p w14:paraId="6B96FEB1" w14:textId="77777777" w:rsidR="005F0B3A" w:rsidRPr="00915E26" w:rsidRDefault="005F0B3A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top w:val="single" w:sz="4" w:space="0" w:color="FFFFFF" w:themeColor="background1"/>
            </w:tcBorders>
          </w:tcPr>
          <w:p w14:paraId="4A03532A" w14:textId="69AE07A0" w:rsidR="005F0B3A" w:rsidRPr="005F0B3A" w:rsidRDefault="005F0B3A" w:rsidP="00AF48E6">
            <w:r>
              <w:t>fris en zéér levendig in de mond, tropisch fruit en kruisbessen</w:t>
            </w:r>
            <w:r>
              <w:br/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7C9A4905" w14:textId="77777777" w:rsidR="005F0B3A" w:rsidRDefault="005F0B3A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45F0520E" w14:textId="77777777" w:rsidR="005F0B3A" w:rsidRDefault="005F0B3A" w:rsidP="00190EBF"/>
        </w:tc>
        <w:tc>
          <w:tcPr>
            <w:tcW w:w="730" w:type="dxa"/>
          </w:tcPr>
          <w:p w14:paraId="2F88CC10" w14:textId="77777777" w:rsidR="005F0B3A" w:rsidRDefault="005F0B3A" w:rsidP="00190EBF"/>
        </w:tc>
      </w:tr>
      <w:tr w:rsidR="008C00C3" w14:paraId="18534251" w14:textId="77777777" w:rsidTr="008C00C3">
        <w:trPr>
          <w:trHeight w:val="271"/>
        </w:trPr>
        <w:tc>
          <w:tcPr>
            <w:tcW w:w="405" w:type="dxa"/>
          </w:tcPr>
          <w:p w14:paraId="350E69DF" w14:textId="77777777" w:rsidR="005F0B3A" w:rsidRPr="00915E26" w:rsidRDefault="005F0B3A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05005D31" w14:textId="50FD8865" w:rsidR="005F0B3A" w:rsidRPr="005F0B3A" w:rsidRDefault="005F0B3A" w:rsidP="00190EBF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Sarah's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Creek, </w:t>
            </w: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Sauvignon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Blanc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D7B8" w14:textId="6A0177BE" w:rsidR="005F0B3A" w:rsidRDefault="00856E27" w:rsidP="0044213A">
            <w:pPr>
              <w:jc w:val="center"/>
            </w:pPr>
            <w:r>
              <w:t>6,</w:t>
            </w:r>
            <w:r w:rsidR="00AF48E6"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B385" w14:textId="77777777" w:rsidR="005F0B3A" w:rsidRDefault="005F0B3A" w:rsidP="00190EBF"/>
        </w:tc>
        <w:tc>
          <w:tcPr>
            <w:tcW w:w="730" w:type="dxa"/>
            <w:tcBorders>
              <w:left w:val="single" w:sz="4" w:space="0" w:color="auto"/>
            </w:tcBorders>
          </w:tcPr>
          <w:p w14:paraId="0B2EAA98" w14:textId="77777777" w:rsidR="005F0B3A" w:rsidRDefault="005F0B3A" w:rsidP="00190EBF"/>
        </w:tc>
      </w:tr>
      <w:tr w:rsidR="008C00C3" w14:paraId="447DD740" w14:textId="77777777" w:rsidTr="008C00C3">
        <w:trPr>
          <w:trHeight w:val="527"/>
        </w:trPr>
        <w:tc>
          <w:tcPr>
            <w:tcW w:w="405" w:type="dxa"/>
          </w:tcPr>
          <w:p w14:paraId="4D23EC23" w14:textId="77777777" w:rsidR="005F0B3A" w:rsidRPr="00915E26" w:rsidRDefault="005F0B3A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18CCC860" w14:textId="56F41638" w:rsidR="005F0B3A" w:rsidRDefault="00856E27" w:rsidP="00190EB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  <w:r w:rsidR="00AF48E6">
              <w:rPr>
                <w:rFonts w:ascii="Calibri" w:hAnsi="Calibri" w:cs="Calibri"/>
                <w:color w:val="000000"/>
              </w:rPr>
              <w:t>opper prijs/kwaliteit, fris, passievruchten en kruisbessen</w:t>
            </w:r>
          </w:p>
          <w:p w14:paraId="7626E094" w14:textId="34B181C9" w:rsidR="00C33D96" w:rsidRPr="005F0B3A" w:rsidRDefault="00C33D96" w:rsidP="00190EB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4C827877" w14:textId="77777777" w:rsidR="005F0B3A" w:rsidRDefault="005F0B3A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445439E2" w14:textId="77777777" w:rsidR="005F0B3A" w:rsidRDefault="005F0B3A" w:rsidP="00190EBF"/>
        </w:tc>
        <w:tc>
          <w:tcPr>
            <w:tcW w:w="730" w:type="dxa"/>
          </w:tcPr>
          <w:p w14:paraId="6E3D65F8" w14:textId="77777777" w:rsidR="005F0B3A" w:rsidRDefault="005F0B3A" w:rsidP="00190EBF"/>
        </w:tc>
      </w:tr>
      <w:tr w:rsidR="008C00C3" w14:paraId="6E601236" w14:textId="77777777" w:rsidTr="008C00C3">
        <w:trPr>
          <w:trHeight w:val="208"/>
        </w:trPr>
        <w:tc>
          <w:tcPr>
            <w:tcW w:w="405" w:type="dxa"/>
          </w:tcPr>
          <w:p w14:paraId="1A358D12" w14:textId="77777777" w:rsidR="005F0B3A" w:rsidRPr="00915E26" w:rsidRDefault="005F0B3A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13719D72" w14:textId="3791C35B" w:rsidR="00500755" w:rsidRDefault="00AF48E6" w:rsidP="009F559C">
            <w:pPr>
              <w:rPr>
                <w:rFonts w:ascii="Calibri" w:hAnsi="Calibri" w:cs="Calibri"/>
                <w:color w:val="000000"/>
              </w:rPr>
            </w:pPr>
            <w:r w:rsidRPr="00AF48E6">
              <w:rPr>
                <w:rFonts w:ascii="Calibri" w:hAnsi="Calibri" w:cs="Calibri"/>
                <w:b/>
                <w:bCs/>
                <w:color w:val="000000"/>
              </w:rPr>
              <w:t>Vrede en Lust, Rosé</w:t>
            </w:r>
            <w:r w:rsidR="00CF05B5">
              <w:rPr>
                <w:rFonts w:ascii="Calibri" w:hAnsi="Calibri" w:cs="Calibri"/>
                <w:b/>
                <w:bCs/>
                <w:color w:val="000000"/>
              </w:rPr>
              <w:t xml:space="preserve"> (</w:t>
            </w:r>
            <w:proofErr w:type="spellStart"/>
            <w:r w:rsidR="00CF05B5">
              <w:rPr>
                <w:rFonts w:ascii="Calibri" w:hAnsi="Calibri" w:cs="Calibri"/>
                <w:b/>
                <w:bCs/>
                <w:color w:val="000000"/>
              </w:rPr>
              <w:t>Pinotage</w:t>
            </w:r>
            <w:proofErr w:type="spellEnd"/>
            <w:r w:rsidR="00CF05B5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 w:rsidR="00CF05B5">
              <w:rPr>
                <w:rFonts w:ascii="Calibri" w:hAnsi="Calibri" w:cs="Calibri"/>
                <w:b/>
                <w:bCs/>
                <w:color w:val="000000"/>
              </w:rPr>
              <w:t>Syrah</w:t>
            </w:r>
            <w:proofErr w:type="spellEnd"/>
            <w:r w:rsidR="00CF05B5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 w:rsidR="00CF05B5">
              <w:rPr>
                <w:rFonts w:ascii="Calibri" w:hAnsi="Calibri" w:cs="Calibri"/>
                <w:b/>
                <w:bCs/>
                <w:color w:val="000000"/>
              </w:rPr>
              <w:t>Grenache</w:t>
            </w:r>
            <w:proofErr w:type="spellEnd"/>
            <w:r w:rsidR="00CF05B5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D0D8" w14:textId="05E66E48" w:rsidR="005F0B3A" w:rsidRDefault="00AF48E6" w:rsidP="0044213A">
            <w:pPr>
              <w:jc w:val="center"/>
            </w:pPr>
            <w:r>
              <w:t>9</w:t>
            </w:r>
            <w:r w:rsidR="00856E27">
              <w:t>,</w:t>
            </w:r>
            <w:r>
              <w:t>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AB50" w14:textId="77777777" w:rsidR="005F0B3A" w:rsidRDefault="005F0B3A" w:rsidP="00190EBF"/>
        </w:tc>
        <w:tc>
          <w:tcPr>
            <w:tcW w:w="730" w:type="dxa"/>
            <w:tcBorders>
              <w:left w:val="single" w:sz="4" w:space="0" w:color="auto"/>
            </w:tcBorders>
          </w:tcPr>
          <w:p w14:paraId="76A9E26B" w14:textId="77777777" w:rsidR="005F0B3A" w:rsidRDefault="005F0B3A" w:rsidP="00190EBF"/>
        </w:tc>
      </w:tr>
      <w:tr w:rsidR="009F559C" w14:paraId="69069A4C" w14:textId="77777777" w:rsidTr="008C00C3">
        <w:trPr>
          <w:trHeight w:val="354"/>
        </w:trPr>
        <w:tc>
          <w:tcPr>
            <w:tcW w:w="405" w:type="dxa"/>
          </w:tcPr>
          <w:p w14:paraId="78ADC490" w14:textId="77777777" w:rsidR="009F559C" w:rsidRPr="00915E26" w:rsidRDefault="009F559C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0EBC6111" w14:textId="77777777" w:rsidR="009F559C" w:rsidRDefault="009F559C" w:rsidP="00AF48E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fris en fruitig, droog met zachte afdronk, aardbeien, frambozen</w:t>
            </w:r>
          </w:p>
          <w:p w14:paraId="3D5AB423" w14:textId="7F1CCB9E" w:rsidR="009F559C" w:rsidRPr="00AF48E6" w:rsidRDefault="009F559C" w:rsidP="00AF48E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5BBD64E0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0BD3CE21" w14:textId="77777777" w:rsidR="009F559C" w:rsidRDefault="009F559C" w:rsidP="00190EBF"/>
        </w:tc>
        <w:tc>
          <w:tcPr>
            <w:tcW w:w="730" w:type="dxa"/>
          </w:tcPr>
          <w:p w14:paraId="579778EA" w14:textId="77777777" w:rsidR="009F559C" w:rsidRDefault="009F559C" w:rsidP="00190EBF"/>
        </w:tc>
      </w:tr>
      <w:tr w:rsidR="008C00C3" w14:paraId="1899F44E" w14:textId="77777777" w:rsidTr="008C00C3">
        <w:trPr>
          <w:trHeight w:val="271"/>
        </w:trPr>
        <w:tc>
          <w:tcPr>
            <w:tcW w:w="405" w:type="dxa"/>
          </w:tcPr>
          <w:p w14:paraId="56EA748E" w14:textId="77777777" w:rsidR="00C33D96" w:rsidRPr="00915E26" w:rsidRDefault="00C33D96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7B864426" w14:textId="633C498F" w:rsidR="00C33D96" w:rsidRPr="00AF48E6" w:rsidRDefault="00C33D96" w:rsidP="00AF48E6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33D96">
              <w:rPr>
                <w:rFonts w:ascii="Calibri" w:hAnsi="Calibri" w:cs="Calibri"/>
                <w:b/>
                <w:bCs/>
                <w:color w:val="000000"/>
              </w:rPr>
              <w:t>Vrede en Lust, White Mischief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5A77" w14:textId="4EB4549F" w:rsidR="00C33D96" w:rsidRDefault="006857B3" w:rsidP="0044213A">
            <w:pPr>
              <w:jc w:val="center"/>
            </w:pPr>
            <w:r>
              <w:t>9</w:t>
            </w:r>
            <w:r w:rsidR="00856E27">
              <w:t>,</w:t>
            </w:r>
            <w:r>
              <w:t>65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8065" w14:textId="77777777" w:rsidR="00C33D96" w:rsidRDefault="00C33D96" w:rsidP="00190EBF"/>
        </w:tc>
        <w:tc>
          <w:tcPr>
            <w:tcW w:w="730" w:type="dxa"/>
            <w:tcBorders>
              <w:left w:val="single" w:sz="4" w:space="0" w:color="auto"/>
            </w:tcBorders>
          </w:tcPr>
          <w:p w14:paraId="42D24B27" w14:textId="77777777" w:rsidR="00C33D96" w:rsidRDefault="00C33D96" w:rsidP="00190EBF"/>
        </w:tc>
      </w:tr>
      <w:tr w:rsidR="008C00C3" w14:paraId="28E694BB" w14:textId="77777777" w:rsidTr="008C00C3">
        <w:trPr>
          <w:trHeight w:val="527"/>
        </w:trPr>
        <w:tc>
          <w:tcPr>
            <w:tcW w:w="405" w:type="dxa"/>
          </w:tcPr>
          <w:p w14:paraId="3F05C176" w14:textId="77777777" w:rsidR="00C33D96" w:rsidRPr="00915E26" w:rsidRDefault="00C33D96" w:rsidP="00190EBF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5ADBA722" w14:textId="2499CEC0" w:rsidR="00C33D96" w:rsidRPr="00C33D96" w:rsidRDefault="00C33D96" w:rsidP="00AF48E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tropisch met bloemige toetsen, zacht mondgevoel</w:t>
            </w:r>
            <w:r w:rsidR="006857B3">
              <w:rPr>
                <w:rFonts w:ascii="Calibri" w:hAnsi="Calibri" w:cs="Calibri"/>
                <w:color w:val="000000"/>
              </w:rPr>
              <w:t>, boeiende wijn</w:t>
            </w:r>
            <w:r>
              <w:rPr>
                <w:rFonts w:ascii="Calibri" w:hAnsi="Calibri" w:cs="Calibri"/>
                <w:color w:val="000000"/>
              </w:rPr>
              <w:br/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37A796F9" w14:textId="77777777" w:rsidR="00C33D96" w:rsidRDefault="00C33D96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33579D35" w14:textId="77777777" w:rsidR="00C33D96" w:rsidRDefault="00C33D96" w:rsidP="00190EBF"/>
        </w:tc>
        <w:tc>
          <w:tcPr>
            <w:tcW w:w="730" w:type="dxa"/>
          </w:tcPr>
          <w:p w14:paraId="4336D06C" w14:textId="77777777" w:rsidR="00C33D96" w:rsidRDefault="00C33D96" w:rsidP="00190EBF"/>
        </w:tc>
      </w:tr>
      <w:tr w:rsidR="005F0B3A" w14:paraId="11727F33" w14:textId="77777777" w:rsidTr="008C00C3">
        <w:trPr>
          <w:trHeight w:val="271"/>
        </w:trPr>
        <w:tc>
          <w:tcPr>
            <w:tcW w:w="6915" w:type="dxa"/>
            <w:gridSpan w:val="5"/>
          </w:tcPr>
          <w:p w14:paraId="03F497E7" w14:textId="06033917" w:rsidR="005F0B3A" w:rsidRPr="00915E26" w:rsidRDefault="00365451" w:rsidP="00190EBF">
            <w:pPr>
              <w:rPr>
                <w:rFonts w:ascii="Calibri" w:hAnsi="Calibri" w:cs="Calibri"/>
                <w:b/>
                <w:bCs/>
                <w:color w:val="000000"/>
              </w:rPr>
            </w:pPr>
            <w:bookmarkStart w:id="0" w:name="_Hlk42422677"/>
            <w:r>
              <w:rPr>
                <w:rFonts w:ascii="Calibri" w:hAnsi="Calibri" w:cs="Calibri"/>
                <w:b/>
                <w:bCs/>
                <w:color w:val="000000"/>
              </w:rPr>
              <w:t>Frisse salades met aardappelen of pasta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59743D40" w14:textId="77777777" w:rsidR="005F0B3A" w:rsidRDefault="005F0B3A" w:rsidP="0044213A">
            <w:pPr>
              <w:jc w:val="center"/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5B5EB343" w14:textId="77777777" w:rsidR="005F0B3A" w:rsidRDefault="005F0B3A" w:rsidP="00190EBF">
            <w:pPr>
              <w:jc w:val="center"/>
            </w:pPr>
          </w:p>
        </w:tc>
        <w:tc>
          <w:tcPr>
            <w:tcW w:w="730" w:type="dxa"/>
          </w:tcPr>
          <w:p w14:paraId="5B100A93" w14:textId="77777777" w:rsidR="005F0B3A" w:rsidRDefault="005F0B3A" w:rsidP="00190EBF">
            <w:pPr>
              <w:jc w:val="center"/>
            </w:pPr>
          </w:p>
        </w:tc>
      </w:tr>
      <w:tr w:rsidR="00365451" w14:paraId="7D0C6B0D" w14:textId="77777777" w:rsidTr="008C00C3">
        <w:trPr>
          <w:trHeight w:val="271"/>
        </w:trPr>
        <w:tc>
          <w:tcPr>
            <w:tcW w:w="405" w:type="dxa"/>
          </w:tcPr>
          <w:p w14:paraId="70867A2D" w14:textId="77777777" w:rsidR="00365451" w:rsidRPr="00915E26" w:rsidRDefault="00365451" w:rsidP="00365451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</w:tcPr>
          <w:p w14:paraId="720A0874" w14:textId="169E3891" w:rsidR="00365451" w:rsidRPr="005F0B3A" w:rsidRDefault="00365451" w:rsidP="0036545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Scaramanga, White,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Chenin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Blanc,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Chardonnay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Verdelho</w:t>
            </w:r>
            <w:proofErr w:type="spellEnd"/>
            <w:r w:rsidR="00856E27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50F1" w14:textId="5777C356" w:rsidR="00365451" w:rsidRDefault="00365451" w:rsidP="0044213A">
            <w:pPr>
              <w:jc w:val="center"/>
            </w:pPr>
            <w:r>
              <w:t>16,95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D855" w14:textId="77777777" w:rsidR="00365451" w:rsidRDefault="00365451" w:rsidP="00365451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auto"/>
            </w:tcBorders>
          </w:tcPr>
          <w:p w14:paraId="379C2A38" w14:textId="77777777" w:rsidR="00365451" w:rsidRDefault="00365451" w:rsidP="00365451">
            <w:pPr>
              <w:jc w:val="center"/>
            </w:pPr>
          </w:p>
        </w:tc>
      </w:tr>
      <w:tr w:rsidR="00365451" w14:paraId="1735A38F" w14:textId="77777777" w:rsidTr="008C00C3">
        <w:trPr>
          <w:trHeight w:val="271"/>
        </w:trPr>
        <w:tc>
          <w:tcPr>
            <w:tcW w:w="405" w:type="dxa"/>
          </w:tcPr>
          <w:p w14:paraId="552DB760" w14:textId="77777777" w:rsidR="00365451" w:rsidRPr="00915E26" w:rsidRDefault="00365451" w:rsidP="00365451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top w:val="single" w:sz="4" w:space="0" w:color="FFFFFF" w:themeColor="background1"/>
            </w:tcBorders>
          </w:tcPr>
          <w:p w14:paraId="288D8DB7" w14:textId="7FFC050C" w:rsidR="00365451" w:rsidRDefault="00856E27" w:rsidP="00365451">
            <w:r>
              <w:t>k</w:t>
            </w:r>
            <w:r w:rsidR="00365451" w:rsidRPr="00550A81">
              <w:t>araktervolle wijn, elke druif laat zijn eigen karakter na</w:t>
            </w:r>
          </w:p>
          <w:p w14:paraId="55E0C32D" w14:textId="77777777" w:rsidR="00365451" w:rsidRDefault="00365451" w:rsidP="0036545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2AAC855E" w14:textId="77777777" w:rsidR="00365451" w:rsidRDefault="00365451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37852FD4" w14:textId="77777777" w:rsidR="00365451" w:rsidRDefault="00365451" w:rsidP="00365451">
            <w:pPr>
              <w:jc w:val="center"/>
            </w:pPr>
          </w:p>
        </w:tc>
        <w:tc>
          <w:tcPr>
            <w:tcW w:w="730" w:type="dxa"/>
          </w:tcPr>
          <w:p w14:paraId="0B88B933" w14:textId="77777777" w:rsidR="00365451" w:rsidRDefault="00365451" w:rsidP="00365451">
            <w:pPr>
              <w:jc w:val="center"/>
            </w:pPr>
          </w:p>
        </w:tc>
      </w:tr>
      <w:tr w:rsidR="00365451" w14:paraId="4EC5E657" w14:textId="77777777" w:rsidTr="008C00C3">
        <w:trPr>
          <w:trHeight w:val="271"/>
        </w:trPr>
        <w:tc>
          <w:tcPr>
            <w:tcW w:w="405" w:type="dxa"/>
          </w:tcPr>
          <w:p w14:paraId="65432B0E" w14:textId="77777777" w:rsidR="00365451" w:rsidRPr="00915E26" w:rsidRDefault="00365451" w:rsidP="00365451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5CD7B3DE" w14:textId="78AB8621" w:rsidR="00365451" w:rsidRPr="00550A81" w:rsidRDefault="00365451" w:rsidP="00365451"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Rondebosch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Chenin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Blanc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282F" w14:textId="7B9CF133" w:rsidR="00365451" w:rsidRDefault="00365451" w:rsidP="0044213A">
            <w:pPr>
              <w:jc w:val="center"/>
            </w:pPr>
            <w:r>
              <w:t>6</w:t>
            </w:r>
            <w:r w:rsidR="00856E27">
              <w:t>,</w:t>
            </w:r>
            <w:r>
              <w:t>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796E" w14:textId="77777777" w:rsidR="00365451" w:rsidRDefault="00365451" w:rsidP="00365451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auto"/>
            </w:tcBorders>
          </w:tcPr>
          <w:p w14:paraId="48C52915" w14:textId="77777777" w:rsidR="00365451" w:rsidRDefault="00365451" w:rsidP="00365451">
            <w:pPr>
              <w:jc w:val="center"/>
            </w:pPr>
          </w:p>
        </w:tc>
      </w:tr>
      <w:tr w:rsidR="00365451" w14:paraId="64573C92" w14:textId="77777777" w:rsidTr="008C00C3">
        <w:trPr>
          <w:trHeight w:val="271"/>
        </w:trPr>
        <w:tc>
          <w:tcPr>
            <w:tcW w:w="405" w:type="dxa"/>
          </w:tcPr>
          <w:p w14:paraId="40E16194" w14:textId="77777777" w:rsidR="00365451" w:rsidRPr="00915E26" w:rsidRDefault="00365451" w:rsidP="00365451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</w:tcPr>
          <w:p w14:paraId="01BB9DE3" w14:textId="65209997" w:rsidR="00365451" w:rsidRDefault="00856E27" w:rsidP="0036545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</w:t>
            </w:r>
            <w:r w:rsidR="00365451">
              <w:rPr>
                <w:rFonts w:ascii="Calibri" w:hAnsi="Calibri" w:cs="Calibri"/>
                <w:color w:val="000000"/>
              </w:rPr>
              <w:t>erfect</w:t>
            </w:r>
            <w:r w:rsidR="005B254B">
              <w:rPr>
                <w:rFonts w:ascii="Calibri" w:hAnsi="Calibri" w:cs="Calibri"/>
                <w:color w:val="000000"/>
              </w:rPr>
              <w:t>e</w:t>
            </w:r>
            <w:r w:rsidR="00365451">
              <w:rPr>
                <w:rFonts w:ascii="Calibri" w:hAnsi="Calibri" w:cs="Calibri"/>
                <w:color w:val="000000"/>
              </w:rPr>
              <w:t xml:space="preserve"> instapwijn, vol van smaak, maar droog en fris</w:t>
            </w:r>
          </w:p>
          <w:p w14:paraId="216946B4" w14:textId="77777777" w:rsidR="00365451" w:rsidRDefault="00365451" w:rsidP="0036545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5ECA3C5C" w14:textId="77777777" w:rsidR="00365451" w:rsidRDefault="00365451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0F7A6E84" w14:textId="77777777" w:rsidR="00365451" w:rsidRDefault="00365451" w:rsidP="00365451">
            <w:pPr>
              <w:jc w:val="center"/>
            </w:pPr>
          </w:p>
        </w:tc>
        <w:tc>
          <w:tcPr>
            <w:tcW w:w="730" w:type="dxa"/>
          </w:tcPr>
          <w:p w14:paraId="66EE704E" w14:textId="77777777" w:rsidR="00365451" w:rsidRDefault="00365451" w:rsidP="00365451">
            <w:pPr>
              <w:jc w:val="center"/>
            </w:pPr>
          </w:p>
        </w:tc>
      </w:tr>
      <w:tr w:rsidR="00365451" w14:paraId="75B8CD34" w14:textId="77777777" w:rsidTr="008C00C3">
        <w:trPr>
          <w:trHeight w:val="271"/>
        </w:trPr>
        <w:tc>
          <w:tcPr>
            <w:tcW w:w="405" w:type="dxa"/>
          </w:tcPr>
          <w:p w14:paraId="2205A1E3" w14:textId="77777777" w:rsidR="00365451" w:rsidRPr="00915E26" w:rsidRDefault="00365451" w:rsidP="00365451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auto"/>
            </w:tcBorders>
          </w:tcPr>
          <w:p w14:paraId="4D205289" w14:textId="7B41B42A" w:rsidR="00365451" w:rsidRPr="008C00C3" w:rsidRDefault="00365451" w:rsidP="008C00C3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Alvi’s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Drift, CVC, Reserve (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Chenin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Blanc,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Chardonnay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Viognier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4023" w14:textId="39DC6AA6" w:rsidR="00365451" w:rsidRDefault="00365451" w:rsidP="0044213A">
            <w:pPr>
              <w:jc w:val="center"/>
            </w:pPr>
            <w:r>
              <w:t>13</w:t>
            </w:r>
            <w:r w:rsidR="00856E27">
              <w:t>,</w:t>
            </w:r>
            <w:r>
              <w:t>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6DEA" w14:textId="77777777" w:rsidR="00365451" w:rsidRDefault="00365451" w:rsidP="00365451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auto"/>
            </w:tcBorders>
          </w:tcPr>
          <w:p w14:paraId="068D4C67" w14:textId="77777777" w:rsidR="00365451" w:rsidRDefault="00365451" w:rsidP="00365451">
            <w:pPr>
              <w:jc w:val="center"/>
            </w:pPr>
          </w:p>
        </w:tc>
      </w:tr>
      <w:tr w:rsidR="008C00C3" w14:paraId="2635C169" w14:textId="77777777" w:rsidTr="008C00C3">
        <w:trPr>
          <w:trHeight w:val="271"/>
        </w:trPr>
        <w:tc>
          <w:tcPr>
            <w:tcW w:w="405" w:type="dxa"/>
          </w:tcPr>
          <w:p w14:paraId="61AE2CE2" w14:textId="77777777" w:rsidR="008C00C3" w:rsidRPr="00915E26" w:rsidRDefault="008C00C3" w:rsidP="00365451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4"/>
            <w:tcBorders>
              <w:right w:val="single" w:sz="4" w:space="0" w:color="FFFFFF" w:themeColor="background1"/>
            </w:tcBorders>
          </w:tcPr>
          <w:p w14:paraId="71FCCAB7" w14:textId="5DCF5F7A" w:rsidR="008C00C3" w:rsidRPr="008C00C3" w:rsidRDefault="008C00C3" w:rsidP="008C00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volle wijn, minerale finale, lange afdronk, perfecte balans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F9CEE9" w14:textId="77777777" w:rsidR="008C00C3" w:rsidRDefault="008C00C3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838102" w14:textId="77777777" w:rsidR="008C00C3" w:rsidRDefault="008C00C3" w:rsidP="00365451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FFFFFF" w:themeColor="background1"/>
            </w:tcBorders>
          </w:tcPr>
          <w:p w14:paraId="02F904B2" w14:textId="77777777" w:rsidR="008C00C3" w:rsidRDefault="008C00C3" w:rsidP="00365451">
            <w:pPr>
              <w:jc w:val="center"/>
            </w:pPr>
          </w:p>
        </w:tc>
      </w:tr>
      <w:bookmarkEnd w:id="0"/>
    </w:tbl>
    <w:p w14:paraId="36C11DE7" w14:textId="77777777" w:rsidR="00365451" w:rsidRDefault="00365451">
      <w:r>
        <w:br w:type="page"/>
      </w:r>
    </w:p>
    <w:p w14:paraId="29A4F12C" w14:textId="2E38C94C" w:rsidR="00365451" w:rsidRDefault="00365451" w:rsidP="00365451">
      <w:pPr>
        <w:pStyle w:val="Titel"/>
        <w:jc w:val="center"/>
      </w:pPr>
      <w:r>
        <w:lastRenderedPageBreak/>
        <w:t>Vis &amp; Gevogelte</w:t>
      </w:r>
    </w:p>
    <w:tbl>
      <w:tblPr>
        <w:tblStyle w:val="Tabelraster"/>
        <w:tblW w:w="9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"/>
        <w:gridCol w:w="7"/>
        <w:gridCol w:w="1721"/>
        <w:gridCol w:w="1067"/>
        <w:gridCol w:w="1066"/>
        <w:gridCol w:w="2640"/>
        <w:gridCol w:w="9"/>
        <w:gridCol w:w="709"/>
        <w:gridCol w:w="9"/>
        <w:gridCol w:w="793"/>
        <w:gridCol w:w="9"/>
        <w:gridCol w:w="730"/>
      </w:tblGrid>
      <w:tr w:rsidR="00550A81" w14:paraId="34A1E0C0" w14:textId="77777777" w:rsidTr="008C00C3">
        <w:trPr>
          <w:trHeight w:val="271"/>
        </w:trPr>
        <w:tc>
          <w:tcPr>
            <w:tcW w:w="412" w:type="dxa"/>
            <w:gridSpan w:val="2"/>
          </w:tcPr>
          <w:p w14:paraId="4637C1F6" w14:textId="77777777" w:rsidR="00550A81" w:rsidRDefault="00550A81" w:rsidP="00A7178A">
            <w:pPr>
              <w:jc w:val="center"/>
            </w:pPr>
            <w:bookmarkStart w:id="1" w:name="_Hlk42422053"/>
          </w:p>
        </w:tc>
        <w:tc>
          <w:tcPr>
            <w:tcW w:w="1721" w:type="dxa"/>
          </w:tcPr>
          <w:p w14:paraId="6418C2AC" w14:textId="77777777" w:rsidR="00550A81" w:rsidRDefault="00550A81" w:rsidP="00A7178A">
            <w:pPr>
              <w:jc w:val="center"/>
            </w:pPr>
          </w:p>
        </w:tc>
        <w:tc>
          <w:tcPr>
            <w:tcW w:w="1067" w:type="dxa"/>
          </w:tcPr>
          <w:p w14:paraId="24F12531" w14:textId="77777777" w:rsidR="00550A81" w:rsidRDefault="00550A81" w:rsidP="00A7178A">
            <w:pPr>
              <w:jc w:val="center"/>
            </w:pPr>
          </w:p>
        </w:tc>
        <w:tc>
          <w:tcPr>
            <w:tcW w:w="1066" w:type="dxa"/>
          </w:tcPr>
          <w:p w14:paraId="522C8112" w14:textId="77777777" w:rsidR="00550A81" w:rsidRDefault="00550A81" w:rsidP="00A7178A">
            <w:pPr>
              <w:jc w:val="center"/>
            </w:pPr>
          </w:p>
        </w:tc>
        <w:tc>
          <w:tcPr>
            <w:tcW w:w="2640" w:type="dxa"/>
          </w:tcPr>
          <w:p w14:paraId="10607931" w14:textId="77777777" w:rsidR="00550A81" w:rsidRDefault="00550A81" w:rsidP="00A7178A">
            <w:pPr>
              <w:jc w:val="center"/>
            </w:pPr>
          </w:p>
        </w:tc>
        <w:tc>
          <w:tcPr>
            <w:tcW w:w="718" w:type="dxa"/>
            <w:gridSpan w:val="2"/>
          </w:tcPr>
          <w:p w14:paraId="6016049F" w14:textId="77777777" w:rsidR="00550A81" w:rsidRDefault="00550A81" w:rsidP="00A7178A">
            <w:pPr>
              <w:jc w:val="center"/>
            </w:pPr>
            <w:r>
              <w:t>Prijs</w:t>
            </w:r>
          </w:p>
        </w:tc>
        <w:tc>
          <w:tcPr>
            <w:tcW w:w="802" w:type="dxa"/>
            <w:gridSpan w:val="2"/>
          </w:tcPr>
          <w:p w14:paraId="47BC2DF7" w14:textId="77777777" w:rsidR="00550A81" w:rsidRDefault="00550A81" w:rsidP="00A7178A">
            <w:pPr>
              <w:jc w:val="center"/>
            </w:pPr>
            <w:r>
              <w:t xml:space="preserve">Aantal </w:t>
            </w:r>
          </w:p>
        </w:tc>
        <w:tc>
          <w:tcPr>
            <w:tcW w:w="739" w:type="dxa"/>
            <w:gridSpan w:val="2"/>
          </w:tcPr>
          <w:p w14:paraId="193C2D48" w14:textId="77777777" w:rsidR="00550A81" w:rsidRDefault="00550A81" w:rsidP="00A7178A">
            <w:pPr>
              <w:jc w:val="center"/>
            </w:pPr>
          </w:p>
        </w:tc>
      </w:tr>
      <w:tr w:rsidR="00550A81" w14:paraId="25F3261C" w14:textId="77777777" w:rsidTr="008C00C3">
        <w:trPr>
          <w:trHeight w:val="256"/>
        </w:trPr>
        <w:tc>
          <w:tcPr>
            <w:tcW w:w="412" w:type="dxa"/>
            <w:gridSpan w:val="2"/>
          </w:tcPr>
          <w:p w14:paraId="4137E511" w14:textId="77777777" w:rsidR="00550A81" w:rsidRDefault="00550A81" w:rsidP="00A7178A"/>
        </w:tc>
        <w:tc>
          <w:tcPr>
            <w:tcW w:w="1721" w:type="dxa"/>
          </w:tcPr>
          <w:p w14:paraId="185B8350" w14:textId="77777777" w:rsidR="00550A81" w:rsidRDefault="00550A81" w:rsidP="00A7178A"/>
        </w:tc>
        <w:tc>
          <w:tcPr>
            <w:tcW w:w="1067" w:type="dxa"/>
          </w:tcPr>
          <w:p w14:paraId="09C94824" w14:textId="77777777" w:rsidR="00550A81" w:rsidRDefault="00550A81" w:rsidP="00A7178A"/>
        </w:tc>
        <w:tc>
          <w:tcPr>
            <w:tcW w:w="1066" w:type="dxa"/>
          </w:tcPr>
          <w:p w14:paraId="09E149C6" w14:textId="77777777" w:rsidR="00550A81" w:rsidRDefault="00550A81" w:rsidP="00A7178A"/>
        </w:tc>
        <w:tc>
          <w:tcPr>
            <w:tcW w:w="2640" w:type="dxa"/>
          </w:tcPr>
          <w:p w14:paraId="22D7E95A" w14:textId="77777777" w:rsidR="00550A81" w:rsidRDefault="00550A81" w:rsidP="00A7178A"/>
        </w:tc>
        <w:tc>
          <w:tcPr>
            <w:tcW w:w="718" w:type="dxa"/>
            <w:gridSpan w:val="2"/>
          </w:tcPr>
          <w:p w14:paraId="501FF2EB" w14:textId="77777777" w:rsidR="00550A81" w:rsidRDefault="00550A81" w:rsidP="00A7178A">
            <w:pPr>
              <w:jc w:val="center"/>
            </w:pPr>
          </w:p>
        </w:tc>
        <w:tc>
          <w:tcPr>
            <w:tcW w:w="802" w:type="dxa"/>
            <w:gridSpan w:val="2"/>
          </w:tcPr>
          <w:p w14:paraId="74B6F750" w14:textId="77777777" w:rsidR="00550A81" w:rsidRDefault="00550A81" w:rsidP="00A7178A">
            <w:pPr>
              <w:jc w:val="center"/>
            </w:pPr>
          </w:p>
        </w:tc>
        <w:tc>
          <w:tcPr>
            <w:tcW w:w="739" w:type="dxa"/>
            <w:gridSpan w:val="2"/>
          </w:tcPr>
          <w:p w14:paraId="2A3A9F04" w14:textId="77777777" w:rsidR="00550A81" w:rsidRDefault="00550A81" w:rsidP="00A7178A">
            <w:pPr>
              <w:jc w:val="center"/>
            </w:pPr>
          </w:p>
        </w:tc>
      </w:tr>
      <w:tr w:rsidR="00365451" w14:paraId="319E72F6" w14:textId="77777777" w:rsidTr="008C00C3">
        <w:trPr>
          <w:trHeight w:val="271"/>
        </w:trPr>
        <w:tc>
          <w:tcPr>
            <w:tcW w:w="6915" w:type="dxa"/>
            <w:gridSpan w:val="7"/>
          </w:tcPr>
          <w:p w14:paraId="4FFABCB4" w14:textId="77777777" w:rsidR="00365451" w:rsidRPr="00915E26" w:rsidRDefault="00365451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Koude salades met vis</w:t>
            </w:r>
          </w:p>
        </w:tc>
        <w:tc>
          <w:tcPr>
            <w:tcW w:w="718" w:type="dxa"/>
            <w:gridSpan w:val="2"/>
            <w:tcBorders>
              <w:bottom w:val="single" w:sz="4" w:space="0" w:color="auto"/>
            </w:tcBorders>
          </w:tcPr>
          <w:p w14:paraId="61261497" w14:textId="77777777" w:rsidR="00365451" w:rsidRDefault="00365451" w:rsidP="00A7178A">
            <w:pPr>
              <w:jc w:val="center"/>
            </w:pPr>
          </w:p>
        </w:tc>
        <w:tc>
          <w:tcPr>
            <w:tcW w:w="802" w:type="dxa"/>
            <w:gridSpan w:val="2"/>
            <w:tcBorders>
              <w:bottom w:val="single" w:sz="4" w:space="0" w:color="auto"/>
            </w:tcBorders>
          </w:tcPr>
          <w:p w14:paraId="0CF0BE79" w14:textId="77777777" w:rsidR="00365451" w:rsidRDefault="00365451" w:rsidP="00A7178A">
            <w:pPr>
              <w:jc w:val="center"/>
            </w:pPr>
          </w:p>
        </w:tc>
        <w:tc>
          <w:tcPr>
            <w:tcW w:w="730" w:type="dxa"/>
          </w:tcPr>
          <w:p w14:paraId="0AC7E4BA" w14:textId="77777777" w:rsidR="00365451" w:rsidRDefault="00365451" w:rsidP="00A7178A">
            <w:pPr>
              <w:jc w:val="center"/>
            </w:pPr>
          </w:p>
        </w:tc>
      </w:tr>
      <w:tr w:rsidR="00365451" w14:paraId="432430FA" w14:textId="77777777" w:rsidTr="008C00C3">
        <w:trPr>
          <w:trHeight w:val="271"/>
        </w:trPr>
        <w:tc>
          <w:tcPr>
            <w:tcW w:w="405" w:type="dxa"/>
          </w:tcPr>
          <w:p w14:paraId="26AD1478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  <w:tcBorders>
              <w:right w:val="single" w:sz="4" w:space="0" w:color="auto"/>
            </w:tcBorders>
          </w:tcPr>
          <w:p w14:paraId="58F715E9" w14:textId="77777777" w:rsidR="00365451" w:rsidRPr="005F0B3A" w:rsidRDefault="00365451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Fram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Chardonnay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6F14" w14:textId="77777777" w:rsidR="00365451" w:rsidRDefault="00365451" w:rsidP="0044213A">
            <w:pPr>
              <w:jc w:val="center"/>
            </w:pPr>
            <w:r>
              <w:t>9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072B" w14:textId="77777777" w:rsidR="00365451" w:rsidRDefault="00365451" w:rsidP="00A7178A">
            <w:pPr>
              <w:jc w:val="center"/>
            </w:pPr>
          </w:p>
        </w:tc>
        <w:tc>
          <w:tcPr>
            <w:tcW w:w="730" w:type="dxa"/>
            <w:tcBorders>
              <w:left w:val="single" w:sz="4" w:space="0" w:color="auto"/>
            </w:tcBorders>
          </w:tcPr>
          <w:p w14:paraId="2E59B93D" w14:textId="77777777" w:rsidR="00365451" w:rsidRDefault="00365451" w:rsidP="00A7178A">
            <w:pPr>
              <w:jc w:val="center"/>
            </w:pPr>
          </w:p>
        </w:tc>
      </w:tr>
      <w:tr w:rsidR="00365451" w14:paraId="1CFE1F7C" w14:textId="77777777" w:rsidTr="008C00C3">
        <w:trPr>
          <w:trHeight w:val="527"/>
        </w:trPr>
        <w:tc>
          <w:tcPr>
            <w:tcW w:w="405" w:type="dxa"/>
          </w:tcPr>
          <w:p w14:paraId="5E77BC29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</w:tcPr>
          <w:p w14:paraId="327A6CD4" w14:textId="77777777" w:rsidR="00365451" w:rsidRDefault="00365451" w:rsidP="00A7178A">
            <w:r>
              <w:t xml:space="preserve">dé perfecte combinatie van fruit en </w:t>
            </w:r>
            <w:proofErr w:type="spellStart"/>
            <w:r>
              <w:t>mineraliteit</w:t>
            </w:r>
            <w:proofErr w:type="spellEnd"/>
            <w:r>
              <w:t>, schitterende wijn</w:t>
            </w:r>
          </w:p>
          <w:p w14:paraId="1DADC521" w14:textId="77777777" w:rsidR="00365451" w:rsidRPr="005F0B3A" w:rsidRDefault="00365451" w:rsidP="00A7178A"/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703ABD" w14:textId="77777777" w:rsidR="00365451" w:rsidRDefault="00365451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8A1D88" w14:textId="77777777" w:rsidR="00365451" w:rsidRDefault="00365451" w:rsidP="00A7178A"/>
        </w:tc>
        <w:tc>
          <w:tcPr>
            <w:tcW w:w="730" w:type="dxa"/>
          </w:tcPr>
          <w:p w14:paraId="279BBF14" w14:textId="77777777" w:rsidR="00365451" w:rsidRDefault="00365451" w:rsidP="00A7178A"/>
        </w:tc>
      </w:tr>
      <w:tr w:rsidR="00365451" w14:paraId="268D1BE2" w14:textId="77777777" w:rsidTr="008C00C3">
        <w:trPr>
          <w:trHeight w:val="271"/>
        </w:trPr>
        <w:tc>
          <w:tcPr>
            <w:tcW w:w="405" w:type="dxa"/>
          </w:tcPr>
          <w:p w14:paraId="5C0A9AE2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  <w:tcBorders>
              <w:right w:val="single" w:sz="4" w:space="0" w:color="auto"/>
            </w:tcBorders>
          </w:tcPr>
          <w:p w14:paraId="1DE4AAD8" w14:textId="77777777" w:rsidR="00365451" w:rsidRPr="005F0B3A" w:rsidRDefault="00365451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Edgebaston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Chardonnay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D2AB" w14:textId="2E0AC608" w:rsidR="00365451" w:rsidRDefault="00365451" w:rsidP="0044213A">
            <w:pPr>
              <w:jc w:val="center"/>
            </w:pPr>
            <w:r>
              <w:t>12</w:t>
            </w:r>
            <w:r w:rsidR="00856E27">
              <w:t>,</w:t>
            </w:r>
            <w:r>
              <w:t>95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DEC9" w14:textId="77777777" w:rsidR="00365451" w:rsidRDefault="00365451" w:rsidP="00A7178A"/>
        </w:tc>
        <w:tc>
          <w:tcPr>
            <w:tcW w:w="730" w:type="dxa"/>
            <w:tcBorders>
              <w:left w:val="single" w:sz="4" w:space="0" w:color="auto"/>
            </w:tcBorders>
          </w:tcPr>
          <w:p w14:paraId="159F97BE" w14:textId="77777777" w:rsidR="00365451" w:rsidRDefault="00365451" w:rsidP="00A7178A"/>
        </w:tc>
      </w:tr>
      <w:tr w:rsidR="00365451" w14:paraId="313FCDA1" w14:textId="77777777" w:rsidTr="008C00C3">
        <w:trPr>
          <w:trHeight w:val="334"/>
        </w:trPr>
        <w:tc>
          <w:tcPr>
            <w:tcW w:w="405" w:type="dxa"/>
          </w:tcPr>
          <w:p w14:paraId="0E736800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</w:tcPr>
          <w:p w14:paraId="55ACD5B9" w14:textId="77777777" w:rsidR="00856E27" w:rsidRDefault="00365451" w:rsidP="00856E2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superelegant , strak met lichte vanilletoets, </w:t>
            </w:r>
            <w:proofErr w:type="spellStart"/>
            <w:r>
              <w:rPr>
                <w:rFonts w:ascii="Calibri" w:hAnsi="Calibri" w:cs="Calibri"/>
                <w:color w:val="000000"/>
              </w:rPr>
              <w:t>citrus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en steenfruit </w:t>
            </w:r>
          </w:p>
          <w:p w14:paraId="7C6972A1" w14:textId="580BBF0A" w:rsidR="00856E27" w:rsidRPr="005F0B3A" w:rsidRDefault="00856E27" w:rsidP="00856E2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5F9840" w14:textId="77777777" w:rsidR="00365451" w:rsidRDefault="00365451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60C291" w14:textId="77777777" w:rsidR="00365451" w:rsidRDefault="00365451" w:rsidP="00A7178A"/>
        </w:tc>
        <w:tc>
          <w:tcPr>
            <w:tcW w:w="730" w:type="dxa"/>
          </w:tcPr>
          <w:p w14:paraId="2514FD22" w14:textId="77777777" w:rsidR="00365451" w:rsidRDefault="00365451" w:rsidP="00A7178A"/>
        </w:tc>
      </w:tr>
      <w:tr w:rsidR="00365451" w14:paraId="43F06426" w14:textId="77777777" w:rsidTr="008C00C3">
        <w:trPr>
          <w:trHeight w:val="271"/>
        </w:trPr>
        <w:tc>
          <w:tcPr>
            <w:tcW w:w="405" w:type="dxa"/>
          </w:tcPr>
          <w:p w14:paraId="77C06FE1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  <w:tcBorders>
              <w:right w:val="single" w:sz="4" w:space="0" w:color="auto"/>
            </w:tcBorders>
          </w:tcPr>
          <w:p w14:paraId="2C90F523" w14:textId="77777777" w:rsidR="00365451" w:rsidRPr="005F0B3A" w:rsidRDefault="00365451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Oudeskip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Rosé, </w:t>
            </w:r>
            <w:proofErr w:type="spellStart"/>
            <w:r w:rsidRPr="005F0B3A">
              <w:rPr>
                <w:rFonts w:ascii="Calibri" w:hAnsi="Calibri" w:cs="Calibri"/>
                <w:b/>
                <w:bCs/>
                <w:color w:val="000000"/>
              </w:rPr>
              <w:t>Cinsault</w:t>
            </w:r>
            <w:proofErr w:type="spellEnd"/>
            <w:r w:rsidRPr="005F0B3A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16DB" w14:textId="77777777" w:rsidR="00365451" w:rsidRDefault="00365451" w:rsidP="0044213A">
            <w:pPr>
              <w:jc w:val="center"/>
            </w:pPr>
            <w:r>
              <w:t>6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B2E9" w14:textId="77777777" w:rsidR="00365451" w:rsidRDefault="00365451" w:rsidP="00A7178A"/>
        </w:tc>
        <w:tc>
          <w:tcPr>
            <w:tcW w:w="730" w:type="dxa"/>
            <w:tcBorders>
              <w:left w:val="single" w:sz="4" w:space="0" w:color="auto"/>
            </w:tcBorders>
          </w:tcPr>
          <w:p w14:paraId="16728F4E" w14:textId="77777777" w:rsidR="00365451" w:rsidRDefault="00365451" w:rsidP="00A7178A"/>
        </w:tc>
      </w:tr>
      <w:tr w:rsidR="00365451" w14:paraId="069E6E42" w14:textId="77777777" w:rsidTr="008C00C3">
        <w:trPr>
          <w:trHeight w:val="256"/>
        </w:trPr>
        <w:tc>
          <w:tcPr>
            <w:tcW w:w="405" w:type="dxa"/>
          </w:tcPr>
          <w:p w14:paraId="783EE436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</w:tcPr>
          <w:p w14:paraId="51745E27" w14:textId="77777777" w:rsidR="00365451" w:rsidRDefault="00365451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fris en fruitig met veel smaak van rijpe aardbeien en rode kersen</w:t>
            </w:r>
          </w:p>
          <w:p w14:paraId="1FC5E6BA" w14:textId="1E7A35F3" w:rsidR="00856E27" w:rsidRDefault="00856E27" w:rsidP="00A717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3131D5" w14:textId="77777777" w:rsidR="00365451" w:rsidRDefault="00365451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517E10" w14:textId="77777777" w:rsidR="00365451" w:rsidRDefault="00365451" w:rsidP="00A7178A"/>
        </w:tc>
        <w:tc>
          <w:tcPr>
            <w:tcW w:w="730" w:type="dxa"/>
          </w:tcPr>
          <w:p w14:paraId="595E02CE" w14:textId="77777777" w:rsidR="00365451" w:rsidRDefault="00365451" w:rsidP="00A7178A"/>
        </w:tc>
      </w:tr>
      <w:tr w:rsidR="00365451" w14:paraId="0E339D63" w14:textId="77777777" w:rsidTr="008C00C3">
        <w:trPr>
          <w:trHeight w:val="244"/>
        </w:trPr>
        <w:tc>
          <w:tcPr>
            <w:tcW w:w="405" w:type="dxa"/>
          </w:tcPr>
          <w:p w14:paraId="09361E23" w14:textId="77777777" w:rsidR="00365451" w:rsidRPr="00915E26" w:rsidRDefault="00365451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  <w:tcBorders>
              <w:right w:val="single" w:sz="4" w:space="0" w:color="auto"/>
            </w:tcBorders>
          </w:tcPr>
          <w:p w14:paraId="2E19EB1A" w14:textId="344937E3" w:rsidR="00365451" w:rsidRPr="00856E27" w:rsidRDefault="00365451" w:rsidP="00856E27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6857B3">
              <w:rPr>
                <w:rFonts w:ascii="Calibri" w:hAnsi="Calibri" w:cs="Calibri"/>
                <w:b/>
                <w:bCs/>
                <w:color w:val="000000"/>
              </w:rPr>
              <w:t>Ataraxia</w:t>
            </w:r>
            <w:proofErr w:type="spellEnd"/>
            <w:r w:rsidRPr="006857B3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 w:rsidRPr="006857B3">
              <w:rPr>
                <w:rFonts w:ascii="Calibri" w:hAnsi="Calibri" w:cs="Calibri"/>
                <w:b/>
                <w:bCs/>
                <w:color w:val="000000"/>
              </w:rPr>
              <w:t>Sauvignon</w:t>
            </w:r>
            <w:proofErr w:type="spellEnd"/>
            <w:r w:rsidRPr="006857B3">
              <w:rPr>
                <w:rFonts w:ascii="Calibri" w:hAnsi="Calibri" w:cs="Calibri"/>
                <w:b/>
                <w:bCs/>
                <w:color w:val="000000"/>
              </w:rPr>
              <w:t xml:space="preserve"> Blanc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0782" w14:textId="5579538E" w:rsidR="00365451" w:rsidRDefault="00365451" w:rsidP="0044213A">
            <w:pPr>
              <w:jc w:val="center"/>
            </w:pPr>
            <w:r>
              <w:t>14</w:t>
            </w:r>
            <w:r w:rsidR="00856E27">
              <w:t>,</w:t>
            </w:r>
            <w:r>
              <w:t>30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CF82" w14:textId="77777777" w:rsidR="00365451" w:rsidRDefault="00365451" w:rsidP="00A7178A"/>
        </w:tc>
        <w:tc>
          <w:tcPr>
            <w:tcW w:w="730" w:type="dxa"/>
            <w:tcBorders>
              <w:left w:val="single" w:sz="4" w:space="0" w:color="auto"/>
            </w:tcBorders>
          </w:tcPr>
          <w:p w14:paraId="7B267A6D" w14:textId="77777777" w:rsidR="00365451" w:rsidRDefault="00365451" w:rsidP="00A7178A"/>
        </w:tc>
      </w:tr>
      <w:tr w:rsidR="00856E27" w14:paraId="0860A17B" w14:textId="77777777" w:rsidTr="008C00C3">
        <w:trPr>
          <w:trHeight w:val="244"/>
        </w:trPr>
        <w:tc>
          <w:tcPr>
            <w:tcW w:w="405" w:type="dxa"/>
          </w:tcPr>
          <w:p w14:paraId="5870F22A" w14:textId="77777777" w:rsidR="00856E27" w:rsidRPr="00915E26" w:rsidRDefault="00856E27" w:rsidP="00A7178A">
            <w:pPr>
              <w:rPr>
                <w:b/>
                <w:bCs/>
              </w:rPr>
            </w:pPr>
          </w:p>
        </w:tc>
        <w:tc>
          <w:tcPr>
            <w:tcW w:w="6510" w:type="dxa"/>
            <w:gridSpan w:val="6"/>
          </w:tcPr>
          <w:p w14:paraId="7E1FA141" w14:textId="3C555048" w:rsidR="00856E27" w:rsidRDefault="00856E27" w:rsidP="00856E2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</w:t>
            </w:r>
            <w:r>
              <w:rPr>
                <w:rFonts w:ascii="Calibri" w:hAnsi="Calibri" w:cs="Calibri"/>
                <w:color w:val="000000"/>
              </w:rPr>
              <w:t>evendig</w:t>
            </w:r>
            <w:r>
              <w:rPr>
                <w:rFonts w:ascii="Calibri" w:hAnsi="Calibri" w:cs="Calibri"/>
                <w:color w:val="000000"/>
              </w:rPr>
              <w:t>e</w:t>
            </w:r>
            <w:r>
              <w:rPr>
                <w:rFonts w:ascii="Calibri" w:hAnsi="Calibri" w:cs="Calibri"/>
                <w:color w:val="000000"/>
              </w:rPr>
              <w:t xml:space="preserve"> wijn met veel charme en lange afdronk</w:t>
            </w:r>
          </w:p>
          <w:p w14:paraId="00071E50" w14:textId="77777777" w:rsidR="00856E27" w:rsidRPr="006857B3" w:rsidRDefault="00856E27" w:rsidP="00856E27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</w:tcBorders>
          </w:tcPr>
          <w:p w14:paraId="2C228981" w14:textId="77777777" w:rsidR="00856E27" w:rsidRDefault="00856E27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</w:tcBorders>
          </w:tcPr>
          <w:p w14:paraId="4401D44F" w14:textId="77777777" w:rsidR="00856E27" w:rsidRDefault="00856E27" w:rsidP="00A7178A"/>
        </w:tc>
        <w:tc>
          <w:tcPr>
            <w:tcW w:w="730" w:type="dxa"/>
          </w:tcPr>
          <w:p w14:paraId="153AB5E4" w14:textId="77777777" w:rsidR="00856E27" w:rsidRDefault="00856E27" w:rsidP="00A7178A"/>
        </w:tc>
      </w:tr>
      <w:tr w:rsidR="00550A81" w14:paraId="0B7378BA" w14:textId="77777777" w:rsidTr="008C00C3">
        <w:trPr>
          <w:trHeight w:val="271"/>
        </w:trPr>
        <w:tc>
          <w:tcPr>
            <w:tcW w:w="6906" w:type="dxa"/>
            <w:gridSpan w:val="6"/>
          </w:tcPr>
          <w:p w14:paraId="14F4D9A4" w14:textId="08473CE5" w:rsidR="00550A81" w:rsidRPr="00915E26" w:rsidRDefault="00F10653" w:rsidP="00550A8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0650E7">
              <w:rPr>
                <w:rFonts w:ascii="Calibri" w:hAnsi="Calibri" w:cs="Calibri"/>
                <w:b/>
                <w:bCs/>
                <w:color w:val="000000"/>
              </w:rPr>
              <w:t>Salades met gevogelte en gebakken vis en vis op de barbecue</w:t>
            </w:r>
          </w:p>
        </w:tc>
        <w:tc>
          <w:tcPr>
            <w:tcW w:w="718" w:type="dxa"/>
            <w:gridSpan w:val="2"/>
            <w:tcBorders>
              <w:bottom w:val="single" w:sz="4" w:space="0" w:color="auto"/>
            </w:tcBorders>
          </w:tcPr>
          <w:p w14:paraId="104E2832" w14:textId="77777777" w:rsidR="00550A81" w:rsidRDefault="00550A81" w:rsidP="00550A81">
            <w:pPr>
              <w:jc w:val="center"/>
            </w:pPr>
          </w:p>
        </w:tc>
        <w:tc>
          <w:tcPr>
            <w:tcW w:w="802" w:type="dxa"/>
            <w:gridSpan w:val="2"/>
            <w:tcBorders>
              <w:bottom w:val="single" w:sz="4" w:space="0" w:color="auto"/>
            </w:tcBorders>
          </w:tcPr>
          <w:p w14:paraId="2168C1CF" w14:textId="77777777" w:rsidR="00550A81" w:rsidRDefault="00550A81" w:rsidP="00550A81">
            <w:pPr>
              <w:jc w:val="center"/>
            </w:pPr>
          </w:p>
        </w:tc>
        <w:tc>
          <w:tcPr>
            <w:tcW w:w="739" w:type="dxa"/>
            <w:gridSpan w:val="2"/>
          </w:tcPr>
          <w:p w14:paraId="4ADFEC27" w14:textId="77777777" w:rsidR="00550A81" w:rsidRDefault="00550A81" w:rsidP="00550A81">
            <w:pPr>
              <w:jc w:val="center"/>
            </w:pPr>
          </w:p>
        </w:tc>
      </w:tr>
      <w:tr w:rsidR="00F10653" w14:paraId="131BBC88" w14:textId="77777777" w:rsidTr="008C00C3">
        <w:trPr>
          <w:trHeight w:val="256"/>
        </w:trPr>
        <w:tc>
          <w:tcPr>
            <w:tcW w:w="412" w:type="dxa"/>
            <w:gridSpan w:val="2"/>
          </w:tcPr>
          <w:p w14:paraId="67EB21E7" w14:textId="77777777" w:rsidR="00F10653" w:rsidRPr="00915E26" w:rsidRDefault="00F10653" w:rsidP="00F10653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</w:tcPr>
          <w:p w14:paraId="42808CCF" w14:textId="5628A27E" w:rsidR="00F10653" w:rsidRPr="005F0B3A" w:rsidRDefault="00F10653" w:rsidP="00F10653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0650E7">
              <w:rPr>
                <w:rFonts w:ascii="Calibri" w:hAnsi="Calibri" w:cs="Calibri"/>
                <w:b/>
                <w:bCs/>
                <w:color w:val="000000"/>
              </w:rPr>
              <w:t>Bruce Jack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0650E7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0650E7">
              <w:rPr>
                <w:rFonts w:ascii="Calibri" w:hAnsi="Calibri" w:cs="Calibri"/>
                <w:b/>
                <w:bCs/>
                <w:color w:val="000000"/>
              </w:rPr>
              <w:t>Chenin</w:t>
            </w:r>
            <w:proofErr w:type="spellEnd"/>
            <w:r w:rsidRPr="000650E7">
              <w:rPr>
                <w:rFonts w:ascii="Calibri" w:hAnsi="Calibri" w:cs="Calibri"/>
                <w:b/>
                <w:bCs/>
                <w:color w:val="000000"/>
              </w:rPr>
              <w:t xml:space="preserve"> Blanc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BEA2" w14:textId="5F614BE2" w:rsidR="00F10653" w:rsidRDefault="00F10653" w:rsidP="0044213A">
            <w:pPr>
              <w:jc w:val="center"/>
            </w:pPr>
            <w:r>
              <w:t>8</w:t>
            </w:r>
            <w:r w:rsidR="00856E27">
              <w:t>,</w:t>
            </w:r>
            <w:r>
              <w:t>5</w:t>
            </w:r>
            <w:r w:rsidR="00856E27">
              <w:t>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3A1A" w14:textId="77777777" w:rsidR="00F10653" w:rsidRDefault="00F10653" w:rsidP="00F10653">
            <w:pPr>
              <w:jc w:val="center"/>
            </w:pPr>
          </w:p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747DA479" w14:textId="77777777" w:rsidR="00F10653" w:rsidRDefault="00F10653" w:rsidP="00F10653">
            <w:pPr>
              <w:jc w:val="center"/>
            </w:pPr>
          </w:p>
        </w:tc>
      </w:tr>
      <w:tr w:rsidR="00550A81" w14:paraId="3AB9EF61" w14:textId="77777777" w:rsidTr="008C00C3">
        <w:trPr>
          <w:trHeight w:val="542"/>
        </w:trPr>
        <w:tc>
          <w:tcPr>
            <w:tcW w:w="412" w:type="dxa"/>
            <w:gridSpan w:val="2"/>
          </w:tcPr>
          <w:p w14:paraId="2A1C6993" w14:textId="77777777" w:rsidR="00550A81" w:rsidRPr="00915E26" w:rsidRDefault="00550A81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top w:val="single" w:sz="4" w:space="0" w:color="FFFFFF" w:themeColor="background1"/>
            </w:tcBorders>
          </w:tcPr>
          <w:p w14:paraId="1F0B00C6" w14:textId="612C461E" w:rsidR="00550A81" w:rsidRPr="00F10653" w:rsidRDefault="00856E27" w:rsidP="00550A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  <w:r w:rsidR="00F10653">
              <w:rPr>
                <w:rFonts w:ascii="Calibri" w:hAnsi="Calibri" w:cs="Calibri"/>
                <w:color w:val="000000"/>
              </w:rPr>
              <w:t>eerlijke mix van zomer</w:t>
            </w:r>
            <w:r w:rsidR="005B254B">
              <w:rPr>
                <w:rFonts w:ascii="Calibri" w:hAnsi="Calibri" w:cs="Calibri"/>
                <w:color w:val="000000"/>
              </w:rPr>
              <w:t xml:space="preserve">s </w:t>
            </w:r>
            <w:r w:rsidR="00F10653">
              <w:rPr>
                <w:rFonts w:ascii="Calibri" w:hAnsi="Calibri" w:cs="Calibri"/>
                <w:color w:val="000000"/>
              </w:rPr>
              <w:t>fruit en citrusvruchten, feest in het glas</w:t>
            </w:r>
            <w:r w:rsidR="00550A81">
              <w:br/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973A4" w14:textId="77777777" w:rsidR="00550A81" w:rsidRDefault="00550A81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460789" w14:textId="77777777" w:rsidR="00550A81" w:rsidRDefault="00550A81" w:rsidP="00550A81"/>
        </w:tc>
        <w:tc>
          <w:tcPr>
            <w:tcW w:w="739" w:type="dxa"/>
            <w:gridSpan w:val="2"/>
          </w:tcPr>
          <w:p w14:paraId="2A9BEC03" w14:textId="77777777" w:rsidR="00550A81" w:rsidRDefault="00550A81" w:rsidP="00550A81"/>
        </w:tc>
      </w:tr>
      <w:tr w:rsidR="00F10653" w14:paraId="210F3594" w14:textId="77777777" w:rsidTr="008C00C3">
        <w:trPr>
          <w:trHeight w:val="292"/>
        </w:trPr>
        <w:tc>
          <w:tcPr>
            <w:tcW w:w="412" w:type="dxa"/>
            <w:gridSpan w:val="2"/>
          </w:tcPr>
          <w:p w14:paraId="22E78D37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28214B6D" w14:textId="35EEEDE6" w:rsidR="00F10653" w:rsidRDefault="00F10653" w:rsidP="00550A81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650E7">
              <w:rPr>
                <w:rFonts w:ascii="Calibri" w:hAnsi="Calibri" w:cs="Calibri"/>
                <w:b/>
                <w:bCs/>
                <w:color w:val="000000"/>
              </w:rPr>
              <w:t>Kloovenburg</w:t>
            </w:r>
            <w:proofErr w:type="spellEnd"/>
            <w:r w:rsidR="00856E27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0650E7">
              <w:rPr>
                <w:rFonts w:ascii="Calibri" w:hAnsi="Calibri" w:cs="Calibri"/>
                <w:b/>
                <w:bCs/>
                <w:color w:val="000000"/>
              </w:rPr>
              <w:t xml:space="preserve"> Gatekeeper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0650E7">
              <w:rPr>
                <w:rFonts w:ascii="Calibri" w:hAnsi="Calibri" w:cs="Calibri"/>
                <w:b/>
                <w:bCs/>
                <w:color w:val="000000"/>
              </w:rPr>
              <w:t xml:space="preserve"> White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6346" w14:textId="72A908AD" w:rsidR="00F10653" w:rsidRDefault="00F10653" w:rsidP="0044213A">
            <w:pPr>
              <w:jc w:val="center"/>
            </w:pPr>
            <w:r>
              <w:t>8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43A1" w14:textId="77777777" w:rsidR="00F10653" w:rsidRDefault="00F10653" w:rsidP="00550A81"/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2D97511B" w14:textId="77777777" w:rsidR="00F10653" w:rsidRDefault="00F10653" w:rsidP="00550A81"/>
        </w:tc>
      </w:tr>
      <w:tr w:rsidR="00F10653" w14:paraId="12FC6587" w14:textId="77777777" w:rsidTr="008C00C3">
        <w:trPr>
          <w:trHeight w:val="292"/>
        </w:trPr>
        <w:tc>
          <w:tcPr>
            <w:tcW w:w="412" w:type="dxa"/>
            <w:gridSpan w:val="2"/>
          </w:tcPr>
          <w:p w14:paraId="1081C5B3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5FDE1598" w14:textId="77777777" w:rsidR="00F10653" w:rsidRDefault="00F10653" w:rsidP="00550A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frisse en complexe wijn, een topper voor zijn prijs</w:t>
            </w:r>
          </w:p>
          <w:p w14:paraId="5D8A0E10" w14:textId="618FAC9E" w:rsidR="00F10653" w:rsidRPr="000650E7" w:rsidRDefault="00F10653" w:rsidP="00550A8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4A51D5" w14:textId="77777777" w:rsidR="00F10653" w:rsidRDefault="00F10653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321FF1" w14:textId="77777777" w:rsidR="00F10653" w:rsidRDefault="00F10653" w:rsidP="00550A81"/>
        </w:tc>
        <w:tc>
          <w:tcPr>
            <w:tcW w:w="739" w:type="dxa"/>
            <w:gridSpan w:val="2"/>
          </w:tcPr>
          <w:p w14:paraId="57FFFF92" w14:textId="77777777" w:rsidR="00F10653" w:rsidRDefault="00F10653" w:rsidP="00550A81"/>
        </w:tc>
      </w:tr>
      <w:tr w:rsidR="00F10653" w14:paraId="510FADE9" w14:textId="77777777" w:rsidTr="008C00C3">
        <w:trPr>
          <w:trHeight w:val="292"/>
        </w:trPr>
        <w:tc>
          <w:tcPr>
            <w:tcW w:w="412" w:type="dxa"/>
            <w:gridSpan w:val="2"/>
          </w:tcPr>
          <w:p w14:paraId="006DF2E3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150B932F" w14:textId="4DF09BE7" w:rsidR="00F10653" w:rsidRPr="00F10653" w:rsidRDefault="00F10653" w:rsidP="00550A81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0650E7">
              <w:rPr>
                <w:rFonts w:ascii="Calibri" w:hAnsi="Calibri" w:cs="Calibri"/>
                <w:b/>
                <w:bCs/>
                <w:color w:val="000000"/>
              </w:rPr>
              <w:t>Thistle</w:t>
            </w:r>
            <w:proofErr w:type="spellEnd"/>
            <w:r w:rsidRPr="000650E7">
              <w:rPr>
                <w:rFonts w:ascii="Calibri" w:hAnsi="Calibri" w:cs="Calibri"/>
                <w:b/>
                <w:bCs/>
                <w:color w:val="000000"/>
              </w:rPr>
              <w:t xml:space="preserve"> &amp; Weed – </w:t>
            </w:r>
            <w:proofErr w:type="spellStart"/>
            <w:r w:rsidRPr="000650E7">
              <w:rPr>
                <w:rFonts w:ascii="Calibri" w:hAnsi="Calibri" w:cs="Calibri"/>
                <w:b/>
                <w:bCs/>
                <w:color w:val="000000"/>
              </w:rPr>
              <w:t>Duwweltjie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25B3" w14:textId="76F9AA1D" w:rsidR="00F10653" w:rsidRDefault="00F10653" w:rsidP="0044213A">
            <w:pPr>
              <w:jc w:val="center"/>
            </w:pPr>
            <w:r>
              <w:t>18</w:t>
            </w:r>
            <w:r w:rsidR="00856E27">
              <w:t>,</w:t>
            </w:r>
            <w:r>
              <w:t>50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2F24" w14:textId="77777777" w:rsidR="00F10653" w:rsidRDefault="00F10653" w:rsidP="00550A81"/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138E318D" w14:textId="77777777" w:rsidR="00F10653" w:rsidRDefault="00F10653" w:rsidP="00550A81"/>
        </w:tc>
      </w:tr>
      <w:tr w:rsidR="00F10653" w14:paraId="2FD259C1" w14:textId="77777777" w:rsidTr="008C00C3">
        <w:trPr>
          <w:trHeight w:val="292"/>
        </w:trPr>
        <w:tc>
          <w:tcPr>
            <w:tcW w:w="412" w:type="dxa"/>
            <w:gridSpan w:val="2"/>
          </w:tcPr>
          <w:p w14:paraId="2EC15088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33CA2080" w14:textId="05D56C45" w:rsidR="00F10653" w:rsidRDefault="005B254B" w:rsidP="00F106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Uitermate verfijnd</w:t>
            </w:r>
            <w:r w:rsidR="00F10653">
              <w:rPr>
                <w:rFonts w:ascii="Calibri" w:hAnsi="Calibri" w:cs="Calibri"/>
                <w:color w:val="000000"/>
              </w:rPr>
              <w:t xml:space="preserve">, tropisch fruit, </w:t>
            </w:r>
            <w:proofErr w:type="spellStart"/>
            <w:r w:rsidR="00F10653">
              <w:rPr>
                <w:rFonts w:ascii="Calibri" w:hAnsi="Calibri" w:cs="Calibri"/>
                <w:color w:val="000000"/>
              </w:rPr>
              <w:t>citrus</w:t>
            </w:r>
            <w:proofErr w:type="spellEnd"/>
            <w:r w:rsidR="00F10653">
              <w:rPr>
                <w:rFonts w:ascii="Calibri" w:hAnsi="Calibri" w:cs="Calibri"/>
                <w:color w:val="000000"/>
              </w:rPr>
              <w:t>, kruiden, zeer geconcentreerd</w:t>
            </w:r>
          </w:p>
          <w:p w14:paraId="493B49BF" w14:textId="77777777" w:rsidR="00F10653" w:rsidRPr="000650E7" w:rsidRDefault="00F10653" w:rsidP="00550A8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890426" w14:textId="77777777" w:rsidR="00F10653" w:rsidRDefault="00F10653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70DE86" w14:textId="77777777" w:rsidR="00F10653" w:rsidRDefault="00F10653" w:rsidP="00550A81"/>
        </w:tc>
        <w:tc>
          <w:tcPr>
            <w:tcW w:w="739" w:type="dxa"/>
            <w:gridSpan w:val="2"/>
          </w:tcPr>
          <w:p w14:paraId="4E15A7C7" w14:textId="77777777" w:rsidR="00F10653" w:rsidRDefault="00F10653" w:rsidP="00550A81"/>
        </w:tc>
      </w:tr>
      <w:tr w:rsidR="00F10653" w14:paraId="0B2228D2" w14:textId="77777777" w:rsidTr="008C00C3">
        <w:trPr>
          <w:trHeight w:val="292"/>
        </w:trPr>
        <w:tc>
          <w:tcPr>
            <w:tcW w:w="412" w:type="dxa"/>
            <w:gridSpan w:val="2"/>
          </w:tcPr>
          <w:p w14:paraId="66CC2F98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424AD34E" w14:textId="0AAA4093" w:rsidR="00F10653" w:rsidRPr="00F10653" w:rsidRDefault="00F10653" w:rsidP="00F10653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Lourensford</w:t>
            </w:r>
            <w:proofErr w:type="spellEnd"/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, The </w:t>
            </w: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Dome</w:t>
            </w:r>
            <w:proofErr w:type="spellEnd"/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Chardonnay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1F31" w14:textId="6F6E3A3E" w:rsidR="00F10653" w:rsidRDefault="00F10653" w:rsidP="0044213A">
            <w:pPr>
              <w:jc w:val="center"/>
            </w:pPr>
            <w:r>
              <w:t>13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7C0F" w14:textId="77777777" w:rsidR="00F10653" w:rsidRDefault="00F10653" w:rsidP="00550A81"/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79FA1C72" w14:textId="77777777" w:rsidR="00F10653" w:rsidRDefault="00F10653" w:rsidP="00550A81"/>
        </w:tc>
      </w:tr>
      <w:tr w:rsidR="00F10653" w14:paraId="40C3FF28" w14:textId="77777777" w:rsidTr="008C00C3">
        <w:trPr>
          <w:trHeight w:val="292"/>
        </w:trPr>
        <w:tc>
          <w:tcPr>
            <w:tcW w:w="412" w:type="dxa"/>
            <w:gridSpan w:val="2"/>
          </w:tcPr>
          <w:p w14:paraId="1422441D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408FD556" w14:textId="3A825BA2" w:rsidR="00F10653" w:rsidRDefault="00F10653" w:rsidP="00F106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luxueus mondgevoel, frisse zuren, volle </w:t>
            </w:r>
            <w:proofErr w:type="spellStart"/>
            <w:r>
              <w:rPr>
                <w:rFonts w:ascii="Calibri" w:hAnsi="Calibri" w:cs="Calibri"/>
                <w:color w:val="000000"/>
              </w:rPr>
              <w:t>chardonnay</w:t>
            </w:r>
            <w:proofErr w:type="spellEnd"/>
          </w:p>
          <w:p w14:paraId="019BD54B" w14:textId="10A261D5" w:rsidR="00F10653" w:rsidRPr="009C114D" w:rsidRDefault="00F10653" w:rsidP="00F10653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526008" w14:textId="77777777" w:rsidR="00F10653" w:rsidRDefault="00F10653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3AFF2E" w14:textId="77777777" w:rsidR="00F10653" w:rsidRDefault="00F10653" w:rsidP="00550A81"/>
        </w:tc>
        <w:tc>
          <w:tcPr>
            <w:tcW w:w="739" w:type="dxa"/>
            <w:gridSpan w:val="2"/>
          </w:tcPr>
          <w:p w14:paraId="1B5C58B6" w14:textId="77777777" w:rsidR="00F10653" w:rsidRDefault="00F10653" w:rsidP="00550A81"/>
        </w:tc>
      </w:tr>
      <w:tr w:rsidR="00F10653" w14:paraId="75F8A204" w14:textId="77777777" w:rsidTr="008C00C3">
        <w:trPr>
          <w:trHeight w:val="292"/>
        </w:trPr>
        <w:tc>
          <w:tcPr>
            <w:tcW w:w="412" w:type="dxa"/>
            <w:gridSpan w:val="2"/>
          </w:tcPr>
          <w:p w14:paraId="1CA46E6D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6B2D1DF1" w14:textId="68F81D7B" w:rsidR="00F10653" w:rsidRDefault="00F10653" w:rsidP="00F10653">
            <w:pPr>
              <w:rPr>
                <w:rFonts w:ascii="Calibri" w:hAnsi="Calibri" w:cs="Calibri"/>
                <w:color w:val="000000"/>
              </w:rPr>
            </w:pPr>
            <w:r w:rsidRPr="00B075B2">
              <w:rPr>
                <w:rFonts w:ascii="Calibri" w:hAnsi="Calibri" w:cs="Calibri"/>
                <w:b/>
                <w:bCs/>
                <w:color w:val="000000"/>
              </w:rPr>
              <w:t xml:space="preserve">Credo, </w:t>
            </w:r>
            <w:proofErr w:type="spellStart"/>
            <w:r w:rsidRPr="00B075B2">
              <w:rPr>
                <w:rFonts w:ascii="Calibri" w:hAnsi="Calibri" w:cs="Calibri"/>
                <w:b/>
                <w:bCs/>
                <w:color w:val="000000"/>
              </w:rPr>
              <w:t>Chardonnay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984B" w14:textId="14CCA4E5" w:rsidR="00F10653" w:rsidRDefault="00F10653" w:rsidP="0044213A">
            <w:pPr>
              <w:jc w:val="center"/>
            </w:pPr>
            <w:r>
              <w:t>15</w:t>
            </w:r>
            <w:r w:rsidR="00856E27">
              <w:t>,</w:t>
            </w:r>
            <w:r>
              <w:t>75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44E5" w14:textId="77777777" w:rsidR="00F10653" w:rsidRDefault="00F10653" w:rsidP="00550A81"/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04D4E242" w14:textId="77777777" w:rsidR="00F10653" w:rsidRDefault="00F10653" w:rsidP="00550A81"/>
        </w:tc>
      </w:tr>
      <w:tr w:rsidR="00F10653" w14:paraId="101ADAE0" w14:textId="77777777" w:rsidTr="008C00C3">
        <w:trPr>
          <w:trHeight w:val="292"/>
        </w:trPr>
        <w:tc>
          <w:tcPr>
            <w:tcW w:w="412" w:type="dxa"/>
            <w:gridSpan w:val="2"/>
          </w:tcPr>
          <w:p w14:paraId="755EE0D8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5F2AA9A3" w14:textId="30A7AB73" w:rsidR="00F10653" w:rsidRDefault="00856E27" w:rsidP="00F106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="00F10653">
              <w:rPr>
                <w:rFonts w:ascii="Calibri" w:hAnsi="Calibri" w:cs="Calibri"/>
                <w:color w:val="000000"/>
              </w:rPr>
              <w:t>oter en cr</w:t>
            </w:r>
            <w:r w:rsidR="005B254B">
              <w:rPr>
                <w:rFonts w:ascii="Calibri" w:hAnsi="Calibri" w:cs="Calibri"/>
                <w:color w:val="000000"/>
              </w:rPr>
              <w:t>è</w:t>
            </w:r>
            <w:r w:rsidR="00F10653">
              <w:rPr>
                <w:rFonts w:ascii="Calibri" w:hAnsi="Calibri" w:cs="Calibri"/>
                <w:color w:val="000000"/>
              </w:rPr>
              <w:t xml:space="preserve">me </w:t>
            </w:r>
            <w:proofErr w:type="spellStart"/>
            <w:r w:rsidR="00F10653">
              <w:rPr>
                <w:rFonts w:ascii="Calibri" w:hAnsi="Calibri" w:cs="Calibri"/>
                <w:color w:val="000000"/>
              </w:rPr>
              <w:t>br</w:t>
            </w:r>
            <w:r w:rsidR="005B254B">
              <w:rPr>
                <w:rFonts w:ascii="Calibri" w:hAnsi="Calibri" w:cs="Calibri"/>
                <w:color w:val="000000"/>
              </w:rPr>
              <w:t>û</w:t>
            </w:r>
            <w:r w:rsidR="00F10653">
              <w:rPr>
                <w:rFonts w:ascii="Calibri" w:hAnsi="Calibri" w:cs="Calibri"/>
                <w:color w:val="000000"/>
              </w:rPr>
              <w:t>lée</w:t>
            </w:r>
            <w:proofErr w:type="spellEnd"/>
            <w:r w:rsidR="00F10653">
              <w:rPr>
                <w:rFonts w:ascii="Calibri" w:hAnsi="Calibri" w:cs="Calibri"/>
                <w:color w:val="000000"/>
              </w:rPr>
              <w:t xml:space="preserve"> in de neus, frisse wijn met </w:t>
            </w:r>
            <w:proofErr w:type="spellStart"/>
            <w:r w:rsidR="00F10653">
              <w:rPr>
                <w:rFonts w:ascii="Calibri" w:hAnsi="Calibri" w:cs="Calibri"/>
                <w:color w:val="000000"/>
              </w:rPr>
              <w:t>citrus</w:t>
            </w:r>
            <w:proofErr w:type="spellEnd"/>
            <w:r w:rsidR="00F10653">
              <w:rPr>
                <w:rFonts w:ascii="Calibri" w:hAnsi="Calibri" w:cs="Calibri"/>
                <w:color w:val="000000"/>
              </w:rPr>
              <w:t>, meloen en toetsen van gember</w:t>
            </w:r>
          </w:p>
          <w:p w14:paraId="53E4BEF8" w14:textId="77777777" w:rsidR="00F10653" w:rsidRPr="00B075B2" w:rsidRDefault="00F10653" w:rsidP="00F10653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7F1DB8" w14:textId="77777777" w:rsidR="00F10653" w:rsidRDefault="00F10653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A3C55A" w14:textId="77777777" w:rsidR="00F10653" w:rsidRDefault="00F10653" w:rsidP="00550A81"/>
        </w:tc>
        <w:tc>
          <w:tcPr>
            <w:tcW w:w="739" w:type="dxa"/>
            <w:gridSpan w:val="2"/>
          </w:tcPr>
          <w:p w14:paraId="61D6FFA9" w14:textId="77777777" w:rsidR="00F10653" w:rsidRDefault="00F10653" w:rsidP="00550A81"/>
        </w:tc>
      </w:tr>
      <w:tr w:rsidR="00F10653" w14:paraId="09230253" w14:textId="77777777" w:rsidTr="008C00C3">
        <w:trPr>
          <w:trHeight w:val="292"/>
        </w:trPr>
        <w:tc>
          <w:tcPr>
            <w:tcW w:w="412" w:type="dxa"/>
            <w:gridSpan w:val="2"/>
          </w:tcPr>
          <w:p w14:paraId="58450CF9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6C0FA1A4" w14:textId="2F27B56A" w:rsidR="00F10653" w:rsidRDefault="00F10653" w:rsidP="00F10653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Rijk’s</w:t>
            </w:r>
            <w:proofErr w:type="spellEnd"/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Pinotage</w:t>
            </w:r>
            <w:proofErr w:type="spellEnd"/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 ,Touch of </w:t>
            </w: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Oak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1414" w14:textId="3CBBBC79" w:rsidR="00F10653" w:rsidRDefault="00F10653" w:rsidP="0044213A">
            <w:pPr>
              <w:jc w:val="center"/>
            </w:pPr>
            <w:r>
              <w:t>14</w:t>
            </w:r>
            <w:r w:rsidR="00856E27">
              <w:t>,</w:t>
            </w:r>
            <w:r>
              <w:t>25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14B7" w14:textId="77777777" w:rsidR="00F10653" w:rsidRDefault="00F10653" w:rsidP="00550A81"/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07DB74F8" w14:textId="77777777" w:rsidR="00F10653" w:rsidRDefault="00F10653" w:rsidP="00550A81"/>
        </w:tc>
      </w:tr>
      <w:tr w:rsidR="00F10653" w14:paraId="1E7BD619" w14:textId="77777777" w:rsidTr="008C00C3">
        <w:trPr>
          <w:trHeight w:val="292"/>
        </w:trPr>
        <w:tc>
          <w:tcPr>
            <w:tcW w:w="412" w:type="dxa"/>
            <w:gridSpan w:val="2"/>
          </w:tcPr>
          <w:p w14:paraId="03631815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614731FD" w14:textId="4F8B6440" w:rsidR="00F10653" w:rsidRDefault="00856E27" w:rsidP="00F106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  <w:r w:rsidR="00F10653">
              <w:rPr>
                <w:rFonts w:ascii="Calibri" w:hAnsi="Calibri" w:cs="Calibri"/>
                <w:color w:val="000000"/>
              </w:rPr>
              <w:t>legante rode wijn die licht gekoeld geserveerd kan worden</w:t>
            </w:r>
          </w:p>
          <w:p w14:paraId="0B9F82DF" w14:textId="649272B3" w:rsidR="00F10653" w:rsidRPr="009C114D" w:rsidRDefault="00F10653" w:rsidP="00F10653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6C630E" w14:textId="77777777" w:rsidR="00F10653" w:rsidRDefault="00F10653" w:rsidP="0044213A">
            <w:pPr>
              <w:jc w:val="center"/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20D2D9" w14:textId="77777777" w:rsidR="00F10653" w:rsidRDefault="00F10653" w:rsidP="00550A81"/>
        </w:tc>
        <w:tc>
          <w:tcPr>
            <w:tcW w:w="739" w:type="dxa"/>
            <w:gridSpan w:val="2"/>
          </w:tcPr>
          <w:p w14:paraId="2445A29B" w14:textId="77777777" w:rsidR="00F10653" w:rsidRDefault="00F10653" w:rsidP="00550A81"/>
        </w:tc>
      </w:tr>
      <w:tr w:rsidR="00F10653" w14:paraId="6E2D8D4B" w14:textId="77777777" w:rsidTr="008C00C3">
        <w:trPr>
          <w:trHeight w:val="292"/>
        </w:trPr>
        <w:tc>
          <w:tcPr>
            <w:tcW w:w="412" w:type="dxa"/>
            <w:gridSpan w:val="2"/>
          </w:tcPr>
          <w:p w14:paraId="00DB18D5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705446F8" w14:textId="31518757" w:rsidR="00F10653" w:rsidRDefault="00F10653" w:rsidP="00F10653">
            <w:pPr>
              <w:rPr>
                <w:rFonts w:ascii="Calibri" w:hAnsi="Calibri" w:cs="Calibri"/>
                <w:color w:val="000000"/>
              </w:rPr>
            </w:pPr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Bosman, Hemel &amp; Aarde, Pinot </w:t>
            </w: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Noir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7CA5" w14:textId="1B7113D4" w:rsidR="00F10653" w:rsidRDefault="00F10653" w:rsidP="0044213A">
            <w:pPr>
              <w:jc w:val="center"/>
            </w:pPr>
            <w:r>
              <w:t>15</w:t>
            </w:r>
            <w:r w:rsidR="00856E27">
              <w:t>,</w:t>
            </w:r>
            <w:r>
              <w:t>95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C88B" w14:textId="77777777" w:rsidR="00F10653" w:rsidRDefault="00F10653" w:rsidP="00550A81"/>
        </w:tc>
        <w:tc>
          <w:tcPr>
            <w:tcW w:w="739" w:type="dxa"/>
            <w:gridSpan w:val="2"/>
            <w:tcBorders>
              <w:left w:val="single" w:sz="4" w:space="0" w:color="auto"/>
            </w:tcBorders>
          </w:tcPr>
          <w:p w14:paraId="0CB7470E" w14:textId="77777777" w:rsidR="00F10653" w:rsidRDefault="00F10653" w:rsidP="00550A81"/>
        </w:tc>
      </w:tr>
      <w:tr w:rsidR="00F10653" w14:paraId="15BB97DF" w14:textId="77777777" w:rsidTr="008C00C3">
        <w:trPr>
          <w:trHeight w:val="292"/>
        </w:trPr>
        <w:tc>
          <w:tcPr>
            <w:tcW w:w="412" w:type="dxa"/>
            <w:gridSpan w:val="2"/>
          </w:tcPr>
          <w:p w14:paraId="0B60BD80" w14:textId="77777777" w:rsidR="00F10653" w:rsidRPr="00915E26" w:rsidRDefault="00F10653" w:rsidP="00550A81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26916E61" w14:textId="40FDAC9F" w:rsidR="00F10653" w:rsidRDefault="00856E27" w:rsidP="00F1065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</w:t>
            </w:r>
            <w:r w:rsidR="00F10653">
              <w:rPr>
                <w:rFonts w:ascii="Calibri" w:hAnsi="Calibri" w:cs="Calibri"/>
                <w:color w:val="000000"/>
              </w:rPr>
              <w:t>ijne rode wijn met knapperige bessen, licht kruidige en aardse toetsen, kan ook licht gekoeld geserveerd worden</w:t>
            </w:r>
          </w:p>
          <w:p w14:paraId="19528D3A" w14:textId="755059C9" w:rsidR="00F10653" w:rsidRPr="009C114D" w:rsidRDefault="00F10653" w:rsidP="00F10653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auto"/>
            </w:tcBorders>
          </w:tcPr>
          <w:p w14:paraId="0F00A69E" w14:textId="77777777" w:rsidR="00F10653" w:rsidRDefault="00F10653" w:rsidP="00550A81"/>
        </w:tc>
        <w:tc>
          <w:tcPr>
            <w:tcW w:w="802" w:type="dxa"/>
            <w:gridSpan w:val="2"/>
            <w:tcBorders>
              <w:top w:val="single" w:sz="4" w:space="0" w:color="auto"/>
            </w:tcBorders>
          </w:tcPr>
          <w:p w14:paraId="2704A5E2" w14:textId="77777777" w:rsidR="00F10653" w:rsidRDefault="00F10653" w:rsidP="00550A81"/>
        </w:tc>
        <w:tc>
          <w:tcPr>
            <w:tcW w:w="739" w:type="dxa"/>
            <w:gridSpan w:val="2"/>
          </w:tcPr>
          <w:p w14:paraId="785CA890" w14:textId="77777777" w:rsidR="00F10653" w:rsidRDefault="00F10653" w:rsidP="00550A81"/>
        </w:tc>
      </w:tr>
      <w:bookmarkEnd w:id="1"/>
    </w:tbl>
    <w:p w14:paraId="214FD4A8" w14:textId="75B15648" w:rsidR="009F559C" w:rsidRDefault="009F559C" w:rsidP="009F559C"/>
    <w:p w14:paraId="5E7FC770" w14:textId="616566EE" w:rsidR="00365451" w:rsidRDefault="009F559C" w:rsidP="00365451">
      <w:pPr>
        <w:pStyle w:val="Titel"/>
        <w:jc w:val="center"/>
      </w:pPr>
      <w:r>
        <w:br w:type="page"/>
      </w:r>
      <w:r w:rsidR="00365451">
        <w:lastRenderedPageBreak/>
        <w:t>Vlees &amp; Persoonlijke favorieten</w:t>
      </w:r>
    </w:p>
    <w:tbl>
      <w:tblPr>
        <w:tblStyle w:val="Tabelraster"/>
        <w:tblW w:w="9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1721"/>
        <w:gridCol w:w="1067"/>
        <w:gridCol w:w="1066"/>
        <w:gridCol w:w="2640"/>
        <w:gridCol w:w="718"/>
        <w:gridCol w:w="802"/>
        <w:gridCol w:w="739"/>
      </w:tblGrid>
      <w:tr w:rsidR="009F559C" w14:paraId="4A2072D6" w14:textId="77777777" w:rsidTr="008C00C3">
        <w:trPr>
          <w:trHeight w:val="271"/>
        </w:trPr>
        <w:tc>
          <w:tcPr>
            <w:tcW w:w="412" w:type="dxa"/>
          </w:tcPr>
          <w:p w14:paraId="13041208" w14:textId="77777777" w:rsidR="009F559C" w:rsidRDefault="009F559C" w:rsidP="00A7178A">
            <w:pPr>
              <w:jc w:val="center"/>
            </w:pPr>
          </w:p>
        </w:tc>
        <w:tc>
          <w:tcPr>
            <w:tcW w:w="1721" w:type="dxa"/>
          </w:tcPr>
          <w:p w14:paraId="1E348570" w14:textId="77777777" w:rsidR="009F559C" w:rsidRDefault="009F559C" w:rsidP="00A7178A">
            <w:pPr>
              <w:jc w:val="center"/>
            </w:pPr>
          </w:p>
        </w:tc>
        <w:tc>
          <w:tcPr>
            <w:tcW w:w="1067" w:type="dxa"/>
          </w:tcPr>
          <w:p w14:paraId="5FEFECEE" w14:textId="77777777" w:rsidR="009F559C" w:rsidRDefault="009F559C" w:rsidP="00A7178A">
            <w:pPr>
              <w:jc w:val="center"/>
            </w:pPr>
          </w:p>
        </w:tc>
        <w:tc>
          <w:tcPr>
            <w:tcW w:w="1066" w:type="dxa"/>
          </w:tcPr>
          <w:p w14:paraId="12615F19" w14:textId="77777777" w:rsidR="009F559C" w:rsidRDefault="009F559C" w:rsidP="00A7178A">
            <w:pPr>
              <w:jc w:val="center"/>
            </w:pPr>
          </w:p>
        </w:tc>
        <w:tc>
          <w:tcPr>
            <w:tcW w:w="2640" w:type="dxa"/>
          </w:tcPr>
          <w:p w14:paraId="3C8A067E" w14:textId="77777777" w:rsidR="009F559C" w:rsidRDefault="009F559C" w:rsidP="00A7178A">
            <w:pPr>
              <w:jc w:val="center"/>
            </w:pPr>
          </w:p>
        </w:tc>
        <w:tc>
          <w:tcPr>
            <w:tcW w:w="718" w:type="dxa"/>
          </w:tcPr>
          <w:p w14:paraId="1627E365" w14:textId="77777777" w:rsidR="009F559C" w:rsidRDefault="009F559C" w:rsidP="00A7178A">
            <w:pPr>
              <w:jc w:val="center"/>
            </w:pPr>
            <w:r>
              <w:t>Prijs</w:t>
            </w:r>
          </w:p>
        </w:tc>
        <w:tc>
          <w:tcPr>
            <w:tcW w:w="802" w:type="dxa"/>
          </w:tcPr>
          <w:p w14:paraId="134B6872" w14:textId="77777777" w:rsidR="009F559C" w:rsidRDefault="009F559C" w:rsidP="00A7178A">
            <w:pPr>
              <w:jc w:val="center"/>
            </w:pPr>
            <w:r>
              <w:t xml:space="preserve">Aantal </w:t>
            </w:r>
          </w:p>
        </w:tc>
        <w:tc>
          <w:tcPr>
            <w:tcW w:w="739" w:type="dxa"/>
          </w:tcPr>
          <w:p w14:paraId="4EF28D38" w14:textId="77777777" w:rsidR="009F559C" w:rsidRDefault="009F559C" w:rsidP="00A7178A">
            <w:pPr>
              <w:jc w:val="center"/>
            </w:pPr>
          </w:p>
        </w:tc>
      </w:tr>
      <w:tr w:rsidR="009F559C" w14:paraId="00351B0E" w14:textId="77777777" w:rsidTr="008C00C3">
        <w:trPr>
          <w:trHeight w:val="256"/>
        </w:trPr>
        <w:tc>
          <w:tcPr>
            <w:tcW w:w="412" w:type="dxa"/>
          </w:tcPr>
          <w:p w14:paraId="59E25F3F" w14:textId="77777777" w:rsidR="009F559C" w:rsidRDefault="009F559C" w:rsidP="00A7178A"/>
        </w:tc>
        <w:tc>
          <w:tcPr>
            <w:tcW w:w="1721" w:type="dxa"/>
          </w:tcPr>
          <w:p w14:paraId="5C6CD61E" w14:textId="77777777" w:rsidR="009F559C" w:rsidRDefault="009F559C" w:rsidP="00A7178A"/>
        </w:tc>
        <w:tc>
          <w:tcPr>
            <w:tcW w:w="1067" w:type="dxa"/>
          </w:tcPr>
          <w:p w14:paraId="565F1BC2" w14:textId="77777777" w:rsidR="009F559C" w:rsidRDefault="009F559C" w:rsidP="00A7178A"/>
        </w:tc>
        <w:tc>
          <w:tcPr>
            <w:tcW w:w="1066" w:type="dxa"/>
          </w:tcPr>
          <w:p w14:paraId="19B8B9AB" w14:textId="77777777" w:rsidR="009F559C" w:rsidRDefault="009F559C" w:rsidP="00A7178A"/>
        </w:tc>
        <w:tc>
          <w:tcPr>
            <w:tcW w:w="2640" w:type="dxa"/>
          </w:tcPr>
          <w:p w14:paraId="5EB7A6F1" w14:textId="77777777" w:rsidR="009F559C" w:rsidRDefault="009F559C" w:rsidP="00A7178A"/>
        </w:tc>
        <w:tc>
          <w:tcPr>
            <w:tcW w:w="718" w:type="dxa"/>
          </w:tcPr>
          <w:p w14:paraId="468C52E0" w14:textId="77777777" w:rsidR="009F559C" w:rsidRDefault="009F559C" w:rsidP="00A7178A">
            <w:pPr>
              <w:jc w:val="center"/>
            </w:pPr>
          </w:p>
        </w:tc>
        <w:tc>
          <w:tcPr>
            <w:tcW w:w="802" w:type="dxa"/>
          </w:tcPr>
          <w:p w14:paraId="105447B9" w14:textId="77777777" w:rsidR="009F559C" w:rsidRDefault="009F559C" w:rsidP="00A7178A">
            <w:pPr>
              <w:jc w:val="center"/>
            </w:pPr>
          </w:p>
        </w:tc>
        <w:tc>
          <w:tcPr>
            <w:tcW w:w="739" w:type="dxa"/>
          </w:tcPr>
          <w:p w14:paraId="0C5050B6" w14:textId="77777777" w:rsidR="009F559C" w:rsidRDefault="009F559C" w:rsidP="00A7178A">
            <w:pPr>
              <w:jc w:val="center"/>
            </w:pPr>
          </w:p>
        </w:tc>
      </w:tr>
      <w:tr w:rsidR="009F559C" w14:paraId="592306D3" w14:textId="77777777" w:rsidTr="008C00C3">
        <w:trPr>
          <w:trHeight w:val="292"/>
        </w:trPr>
        <w:tc>
          <w:tcPr>
            <w:tcW w:w="6906" w:type="dxa"/>
            <w:gridSpan w:val="5"/>
          </w:tcPr>
          <w:p w14:paraId="19317B1D" w14:textId="77777777" w:rsidR="009F559C" w:rsidRPr="00F10653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9C114D">
              <w:rPr>
                <w:rFonts w:ascii="Calibri" w:hAnsi="Calibri" w:cs="Calibri"/>
                <w:b/>
                <w:bCs/>
                <w:color w:val="000000"/>
              </w:rPr>
              <w:t>Vleesgerechten, gegrild, barbecue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A4CBF82" w14:textId="77777777" w:rsidR="009F559C" w:rsidRDefault="009F559C" w:rsidP="00A7178A"/>
        </w:tc>
        <w:tc>
          <w:tcPr>
            <w:tcW w:w="802" w:type="dxa"/>
            <w:tcBorders>
              <w:bottom w:val="single" w:sz="4" w:space="0" w:color="auto"/>
            </w:tcBorders>
          </w:tcPr>
          <w:p w14:paraId="0D5BAC01" w14:textId="77777777" w:rsidR="009F559C" w:rsidRDefault="009F559C" w:rsidP="00A7178A"/>
        </w:tc>
        <w:tc>
          <w:tcPr>
            <w:tcW w:w="739" w:type="dxa"/>
          </w:tcPr>
          <w:p w14:paraId="10E26AAC" w14:textId="77777777" w:rsidR="009F559C" w:rsidRDefault="009F559C" w:rsidP="00A7178A"/>
        </w:tc>
      </w:tr>
      <w:tr w:rsidR="009F559C" w14:paraId="728459AA" w14:textId="77777777" w:rsidTr="00055630">
        <w:trPr>
          <w:trHeight w:val="292"/>
        </w:trPr>
        <w:tc>
          <w:tcPr>
            <w:tcW w:w="412" w:type="dxa"/>
          </w:tcPr>
          <w:p w14:paraId="2FC9AB4A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</w:tcPr>
          <w:p w14:paraId="66BCF92B" w14:textId="7CD69E60" w:rsidR="009F559C" w:rsidRPr="009C114D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Bruce Jack,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Pinotage</w:t>
            </w:r>
            <w:proofErr w:type="spellEnd"/>
            <w:r w:rsidR="00856E27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Malbec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C4CD" w14:textId="3A7CAD24" w:rsidR="009F559C" w:rsidRDefault="009F559C" w:rsidP="0044213A">
            <w:pPr>
              <w:jc w:val="center"/>
            </w:pPr>
            <w:r>
              <w:t>8</w:t>
            </w:r>
            <w:r w:rsidR="00856E27">
              <w:t>,</w:t>
            </w:r>
            <w:r>
              <w:t>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F90A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4CE7C52E" w14:textId="77777777" w:rsidR="009F559C" w:rsidRDefault="009F559C" w:rsidP="00A7178A"/>
        </w:tc>
      </w:tr>
      <w:tr w:rsidR="009F559C" w14:paraId="4C81AA7F" w14:textId="77777777" w:rsidTr="00055630">
        <w:trPr>
          <w:trHeight w:val="292"/>
        </w:trPr>
        <w:tc>
          <w:tcPr>
            <w:tcW w:w="412" w:type="dxa"/>
          </w:tcPr>
          <w:p w14:paraId="5A70B46F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top w:val="single" w:sz="4" w:space="0" w:color="FFFFFF" w:themeColor="background1"/>
            </w:tcBorders>
          </w:tcPr>
          <w:p w14:paraId="30C6F2E6" w14:textId="2DF464F6" w:rsidR="009F559C" w:rsidRPr="009C114D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</w:t>
            </w:r>
            <w:r w:rsidR="009F559C" w:rsidRPr="009C114D">
              <w:rPr>
                <w:rFonts w:ascii="Calibri" w:hAnsi="Calibri" w:cs="Calibri"/>
                <w:color w:val="000000"/>
              </w:rPr>
              <w:t>appig en zacht in de mond, toets vanille, kersen, chocolade</w:t>
            </w:r>
          </w:p>
          <w:p w14:paraId="5B611C99" w14:textId="77777777" w:rsidR="009F559C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792F884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1C54BF1D" w14:textId="77777777" w:rsidR="009F559C" w:rsidRDefault="009F559C" w:rsidP="00A7178A"/>
        </w:tc>
        <w:tc>
          <w:tcPr>
            <w:tcW w:w="739" w:type="dxa"/>
          </w:tcPr>
          <w:p w14:paraId="7A34893C" w14:textId="77777777" w:rsidR="009F559C" w:rsidRDefault="009F559C" w:rsidP="00A7178A"/>
        </w:tc>
      </w:tr>
      <w:tr w:rsidR="009F559C" w14:paraId="2A6DA0BD" w14:textId="77777777" w:rsidTr="008C00C3">
        <w:trPr>
          <w:trHeight w:val="292"/>
        </w:trPr>
        <w:tc>
          <w:tcPr>
            <w:tcW w:w="412" w:type="dxa"/>
          </w:tcPr>
          <w:p w14:paraId="2576B2F7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55BC65A0" w14:textId="4BC3F8FB" w:rsidR="009F559C" w:rsidRPr="009C114D" w:rsidRDefault="009F559C" w:rsidP="00A717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Diemersfontein</w:t>
            </w:r>
            <w:proofErr w:type="spellEnd"/>
            <w:r w:rsidR="00856E27">
              <w:rPr>
                <w:rFonts w:ascii="Calibri" w:hAnsi="Calibri" w:cs="Calibri"/>
                <w:b/>
                <w:bCs/>
                <w:color w:val="000000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Harlequin</w:t>
            </w:r>
            <w:proofErr w:type="spellEnd"/>
            <w:r w:rsidR="00856E27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color w:val="000000"/>
              </w:rPr>
              <w:t>Shiraz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Pinotage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984C" w14:textId="2E7C5CBF" w:rsidR="009F559C" w:rsidRDefault="009F559C" w:rsidP="0044213A">
            <w:pPr>
              <w:jc w:val="center"/>
            </w:pPr>
            <w:r>
              <w:t>9</w:t>
            </w:r>
            <w:r w:rsidR="00856E27">
              <w:t>,</w:t>
            </w:r>
            <w:r>
              <w:t>75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680A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0C12059A" w14:textId="77777777" w:rsidR="009F559C" w:rsidRDefault="009F559C" w:rsidP="00A7178A"/>
        </w:tc>
      </w:tr>
      <w:tr w:rsidR="009F559C" w14:paraId="34C2FCBB" w14:textId="77777777" w:rsidTr="008C00C3">
        <w:trPr>
          <w:trHeight w:val="292"/>
        </w:trPr>
        <w:tc>
          <w:tcPr>
            <w:tcW w:w="412" w:type="dxa"/>
          </w:tcPr>
          <w:p w14:paraId="4ABC4A8D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3484DF89" w14:textId="2F0253D5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</w:t>
            </w:r>
            <w:r w:rsidR="009F559C" w:rsidRPr="009C114D">
              <w:rPr>
                <w:rFonts w:ascii="Calibri" w:hAnsi="Calibri" w:cs="Calibri"/>
                <w:color w:val="000000"/>
              </w:rPr>
              <w:t xml:space="preserve">warte bessen en pruimen, mokka, </w:t>
            </w:r>
            <w:proofErr w:type="spellStart"/>
            <w:r w:rsidR="009F559C" w:rsidRPr="009C114D">
              <w:rPr>
                <w:rFonts w:ascii="Calibri" w:hAnsi="Calibri" w:cs="Calibri"/>
                <w:color w:val="000000"/>
              </w:rPr>
              <w:t>mondvullend</w:t>
            </w:r>
            <w:proofErr w:type="spellEnd"/>
            <w:r w:rsidR="009F559C" w:rsidRPr="009C114D">
              <w:rPr>
                <w:rFonts w:ascii="Calibri" w:hAnsi="Calibri" w:cs="Calibri"/>
                <w:color w:val="000000"/>
              </w:rPr>
              <w:t>, sappig</w:t>
            </w:r>
          </w:p>
          <w:p w14:paraId="68805C37" w14:textId="77777777" w:rsidR="009F559C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1F5E94D5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0A80639C" w14:textId="77777777" w:rsidR="009F559C" w:rsidRDefault="009F559C" w:rsidP="00A7178A"/>
        </w:tc>
        <w:tc>
          <w:tcPr>
            <w:tcW w:w="739" w:type="dxa"/>
          </w:tcPr>
          <w:p w14:paraId="7A79FBEF" w14:textId="77777777" w:rsidR="009F559C" w:rsidRDefault="009F559C" w:rsidP="00A7178A"/>
        </w:tc>
      </w:tr>
      <w:tr w:rsidR="009F559C" w14:paraId="69A53ECC" w14:textId="77777777" w:rsidTr="008C00C3">
        <w:trPr>
          <w:trHeight w:val="292"/>
        </w:trPr>
        <w:tc>
          <w:tcPr>
            <w:tcW w:w="412" w:type="dxa"/>
          </w:tcPr>
          <w:p w14:paraId="376663FB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6E166A0D" w14:textId="6ACCE73A" w:rsidR="009F559C" w:rsidRPr="00F10653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The </w:t>
            </w:r>
            <w:proofErr w:type="spellStart"/>
            <w:r w:rsidRPr="009C114D">
              <w:rPr>
                <w:rFonts w:ascii="Calibri" w:hAnsi="Calibri" w:cs="Calibri"/>
                <w:b/>
                <w:bCs/>
                <w:color w:val="000000"/>
              </w:rPr>
              <w:t>Fishwives</w:t>
            </w:r>
            <w:proofErr w:type="spellEnd"/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 Club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9C114D">
              <w:rPr>
                <w:rFonts w:ascii="Calibri" w:hAnsi="Calibri" w:cs="Calibri"/>
                <w:b/>
                <w:bCs/>
                <w:color w:val="000000"/>
              </w:rPr>
              <w:t xml:space="preserve"> Merlot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54B4" w14:textId="11D57477" w:rsidR="009F559C" w:rsidRDefault="009F559C" w:rsidP="0044213A">
            <w:pPr>
              <w:jc w:val="center"/>
            </w:pPr>
            <w:r>
              <w:t>7</w:t>
            </w:r>
            <w:r w:rsidR="00856E27">
              <w:t>,</w:t>
            </w:r>
            <w:r>
              <w:t>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7175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4ABA56EA" w14:textId="77777777" w:rsidR="009F559C" w:rsidRDefault="009F559C" w:rsidP="00A7178A"/>
        </w:tc>
      </w:tr>
      <w:tr w:rsidR="009F559C" w14:paraId="128868AE" w14:textId="77777777" w:rsidTr="008C00C3">
        <w:trPr>
          <w:trHeight w:val="292"/>
        </w:trPr>
        <w:tc>
          <w:tcPr>
            <w:tcW w:w="412" w:type="dxa"/>
          </w:tcPr>
          <w:p w14:paraId="0367189E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25280638" w14:textId="2BED7AD0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</w:t>
            </w:r>
            <w:r w:rsidR="009F559C" w:rsidRPr="009C114D">
              <w:rPr>
                <w:rFonts w:ascii="Calibri" w:hAnsi="Calibri" w:cs="Calibri"/>
                <w:color w:val="000000"/>
              </w:rPr>
              <w:t>ruimen, sappige kersen, kruidig, vol, rond en fruitig van smaak</w:t>
            </w:r>
          </w:p>
          <w:p w14:paraId="0B835B41" w14:textId="77777777" w:rsidR="009F559C" w:rsidRPr="009C114D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495075F9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2ECAB57D" w14:textId="77777777" w:rsidR="009F559C" w:rsidRDefault="009F559C" w:rsidP="00A7178A"/>
        </w:tc>
        <w:tc>
          <w:tcPr>
            <w:tcW w:w="739" w:type="dxa"/>
          </w:tcPr>
          <w:p w14:paraId="31A142B2" w14:textId="77777777" w:rsidR="009F559C" w:rsidRDefault="009F559C" w:rsidP="00A7178A"/>
        </w:tc>
      </w:tr>
      <w:tr w:rsidR="009F559C" w14:paraId="0ECEB3BB" w14:textId="77777777" w:rsidTr="008C00C3">
        <w:trPr>
          <w:trHeight w:val="292"/>
        </w:trPr>
        <w:tc>
          <w:tcPr>
            <w:tcW w:w="412" w:type="dxa"/>
          </w:tcPr>
          <w:p w14:paraId="16248FAA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13A825EE" w14:textId="4643DBC6" w:rsidR="009F559C" w:rsidRPr="009C114D" w:rsidRDefault="009F559C" w:rsidP="00A7178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2F2815">
              <w:rPr>
                <w:rFonts w:ascii="Calibri" w:hAnsi="Calibri" w:cs="Calibri"/>
                <w:b/>
                <w:bCs/>
                <w:color w:val="000000"/>
              </w:rPr>
              <w:t>Alvi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’</w:t>
            </w:r>
            <w:r w:rsidRPr="002F2815">
              <w:rPr>
                <w:rFonts w:ascii="Calibri" w:hAnsi="Calibri" w:cs="Calibri"/>
                <w:b/>
                <w:bCs/>
                <w:color w:val="000000"/>
              </w:rPr>
              <w:t>s</w:t>
            </w:r>
            <w:proofErr w:type="spellEnd"/>
            <w:r w:rsidRPr="002F2815">
              <w:rPr>
                <w:rFonts w:ascii="Calibri" w:hAnsi="Calibri" w:cs="Calibri"/>
                <w:b/>
                <w:bCs/>
                <w:color w:val="000000"/>
              </w:rPr>
              <w:t xml:space="preserve"> Drift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 w:rsidRPr="002F281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2F2815">
              <w:rPr>
                <w:rFonts w:ascii="Calibri" w:hAnsi="Calibri" w:cs="Calibri"/>
                <w:b/>
                <w:bCs/>
                <w:color w:val="000000"/>
              </w:rPr>
              <w:t>Cuvee</w:t>
            </w:r>
            <w:proofErr w:type="spellEnd"/>
            <w:r w:rsidRPr="002F2815">
              <w:rPr>
                <w:rFonts w:ascii="Calibri" w:hAnsi="Calibri" w:cs="Calibri"/>
                <w:b/>
                <w:bCs/>
                <w:color w:val="000000"/>
              </w:rPr>
              <w:t xml:space="preserve"> Special 221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, Shiraz gedreven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E5A4" w14:textId="77777777" w:rsidR="009F559C" w:rsidRDefault="009F559C" w:rsidP="0044213A">
            <w:pPr>
              <w:jc w:val="center"/>
            </w:pPr>
            <w: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97AC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6DC08C2E" w14:textId="77777777" w:rsidR="009F559C" w:rsidRDefault="009F559C" w:rsidP="00A7178A"/>
        </w:tc>
      </w:tr>
      <w:tr w:rsidR="009F559C" w14:paraId="2DBC144A" w14:textId="77777777" w:rsidTr="008C00C3">
        <w:trPr>
          <w:trHeight w:val="292"/>
        </w:trPr>
        <w:tc>
          <w:tcPr>
            <w:tcW w:w="412" w:type="dxa"/>
          </w:tcPr>
          <w:p w14:paraId="2AD1B984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499B1660" w14:textId="72171DD2" w:rsidR="009F559C" w:rsidRPr="002F2815" w:rsidRDefault="00856E27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f</w:t>
            </w:r>
            <w:r w:rsidR="009F559C">
              <w:rPr>
                <w:rFonts w:ascii="Calibri" w:hAnsi="Calibri" w:cs="Calibri"/>
                <w:color w:val="000000"/>
              </w:rPr>
              <w:t>ruitgedreven</w:t>
            </w:r>
            <w:proofErr w:type="spellEnd"/>
            <w:r w:rsidR="009F559C">
              <w:rPr>
                <w:rFonts w:ascii="Calibri" w:hAnsi="Calibri" w:cs="Calibri"/>
                <w:color w:val="000000"/>
              </w:rPr>
              <w:t xml:space="preserve"> en aromatisch, sappig, fluweelzachte </w:t>
            </w:r>
            <w:proofErr w:type="spellStart"/>
            <w:r w:rsidR="009F559C">
              <w:rPr>
                <w:rFonts w:ascii="Calibri" w:hAnsi="Calibri" w:cs="Calibri"/>
                <w:color w:val="000000"/>
              </w:rPr>
              <w:t>tannines</w:t>
            </w:r>
            <w:proofErr w:type="spellEnd"/>
            <w:r w:rsidR="009F559C">
              <w:rPr>
                <w:rFonts w:ascii="Calibri" w:hAnsi="Calibri" w:cs="Calibri"/>
                <w:color w:val="000000"/>
              </w:rPr>
              <w:br/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5DB632FF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31CF3D79" w14:textId="77777777" w:rsidR="009F559C" w:rsidRDefault="009F559C" w:rsidP="00A7178A"/>
        </w:tc>
        <w:tc>
          <w:tcPr>
            <w:tcW w:w="739" w:type="dxa"/>
          </w:tcPr>
          <w:p w14:paraId="767626D1" w14:textId="77777777" w:rsidR="009F559C" w:rsidRDefault="009F559C" w:rsidP="00A7178A"/>
        </w:tc>
      </w:tr>
      <w:tr w:rsidR="009F559C" w14:paraId="4C09A5F8" w14:textId="77777777" w:rsidTr="008C00C3">
        <w:trPr>
          <w:trHeight w:val="292"/>
        </w:trPr>
        <w:tc>
          <w:tcPr>
            <w:tcW w:w="412" w:type="dxa"/>
          </w:tcPr>
          <w:p w14:paraId="2363382C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306EA8EE" w14:textId="44D1A464" w:rsidR="009F559C" w:rsidRPr="00856E27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 w:rsidRPr="00856E27">
              <w:rPr>
                <w:rFonts w:ascii="Calibri" w:hAnsi="Calibri" w:cs="Calibri"/>
                <w:b/>
                <w:bCs/>
                <w:color w:val="000000"/>
              </w:rPr>
              <w:t>Rainbow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’</w:t>
            </w:r>
            <w:r w:rsidRPr="00856E27">
              <w:rPr>
                <w:rFonts w:ascii="Calibri" w:hAnsi="Calibri" w:cs="Calibri"/>
                <w:b/>
                <w:bCs/>
                <w:color w:val="000000"/>
              </w:rPr>
              <w:t>s</w:t>
            </w:r>
            <w:proofErr w:type="spellEnd"/>
            <w:r w:rsidRPr="00856E27">
              <w:rPr>
                <w:rFonts w:ascii="Calibri" w:hAnsi="Calibri" w:cs="Calibri"/>
                <w:b/>
                <w:bCs/>
                <w:color w:val="000000"/>
              </w:rPr>
              <w:t xml:space="preserve"> End</w:t>
            </w:r>
            <w:r w:rsidR="00856E27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Pr="00856E27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856E27">
              <w:rPr>
                <w:rFonts w:ascii="Calibri" w:hAnsi="Calibri" w:cs="Calibri"/>
                <w:b/>
                <w:bCs/>
                <w:color w:val="000000"/>
              </w:rPr>
              <w:t>Mystical</w:t>
            </w:r>
            <w:proofErr w:type="spellEnd"/>
            <w:r w:rsidRPr="00856E27">
              <w:rPr>
                <w:rFonts w:ascii="Calibri" w:hAnsi="Calibri" w:cs="Calibri"/>
                <w:b/>
                <w:bCs/>
                <w:color w:val="000000"/>
              </w:rPr>
              <w:t xml:space="preserve"> Corner, Cabernet </w:t>
            </w:r>
            <w:proofErr w:type="spellStart"/>
            <w:r w:rsidRPr="00856E27">
              <w:rPr>
                <w:rFonts w:ascii="Calibri" w:hAnsi="Calibri" w:cs="Calibri"/>
                <w:b/>
                <w:bCs/>
                <w:color w:val="000000"/>
              </w:rPr>
              <w:t>Sauvignon,Malbec</w:t>
            </w:r>
            <w:proofErr w:type="spellEnd"/>
            <w:r w:rsidRPr="00856E27"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8E1A" w14:textId="77777777" w:rsidR="009F559C" w:rsidRDefault="009F559C" w:rsidP="0044213A">
            <w:pPr>
              <w:jc w:val="center"/>
            </w:pPr>
            <w:r>
              <w:t>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348A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6B0F7BB4" w14:textId="77777777" w:rsidR="009F559C" w:rsidRDefault="009F559C" w:rsidP="00A7178A"/>
        </w:tc>
      </w:tr>
      <w:tr w:rsidR="009F559C" w14:paraId="729D4590" w14:textId="77777777" w:rsidTr="00055630">
        <w:trPr>
          <w:trHeight w:val="292"/>
        </w:trPr>
        <w:tc>
          <w:tcPr>
            <w:tcW w:w="412" w:type="dxa"/>
          </w:tcPr>
          <w:p w14:paraId="2931056B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3FAA906A" w14:textId="0D73150B" w:rsidR="008D01C4" w:rsidRDefault="008D01C4" w:rsidP="00A7178A">
            <w:pPr>
              <w:rPr>
                <w:rFonts w:ascii="Calibri" w:hAnsi="Calibri" w:cs="Calibri"/>
                <w:color w:val="000000"/>
              </w:rPr>
            </w:pPr>
            <w:r w:rsidRPr="00856E27">
              <w:rPr>
                <w:rFonts w:ascii="Calibri" w:hAnsi="Calibri" w:cs="Calibri"/>
                <w:b/>
                <w:bCs/>
                <w:color w:val="000000"/>
              </w:rPr>
              <w:t xml:space="preserve">Petit </w:t>
            </w:r>
            <w:proofErr w:type="spellStart"/>
            <w:r w:rsidRPr="00856E27">
              <w:rPr>
                <w:rFonts w:ascii="Calibri" w:hAnsi="Calibri" w:cs="Calibri"/>
                <w:b/>
                <w:bCs/>
                <w:color w:val="000000"/>
              </w:rPr>
              <w:t>Verdot</w:t>
            </w:r>
            <w:proofErr w:type="spellEnd"/>
            <w:r w:rsidRPr="00856E27">
              <w:rPr>
                <w:rFonts w:ascii="Calibri" w:hAnsi="Calibri" w:cs="Calibri"/>
                <w:b/>
                <w:bCs/>
                <w:color w:val="000000"/>
              </w:rPr>
              <w:t>, Shiraz</w:t>
            </w:r>
          </w:p>
          <w:p w14:paraId="58A9AA0B" w14:textId="399C63B9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</w:t>
            </w:r>
            <w:r w:rsidR="009F559C">
              <w:rPr>
                <w:rFonts w:ascii="Calibri" w:hAnsi="Calibri" w:cs="Calibri"/>
                <w:color w:val="000000"/>
              </w:rPr>
              <w:t>ange afdronk, boeiende wijn met donker fruit, bramen, pruimen, licht kruidig</w:t>
            </w:r>
          </w:p>
          <w:p w14:paraId="7FED4F78" w14:textId="77777777" w:rsidR="009F559C" w:rsidRDefault="009F559C" w:rsidP="00A717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4E0EA8E0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23718400" w14:textId="77777777" w:rsidR="009F559C" w:rsidRDefault="009F559C" w:rsidP="00A7178A"/>
        </w:tc>
        <w:tc>
          <w:tcPr>
            <w:tcW w:w="739" w:type="dxa"/>
          </w:tcPr>
          <w:p w14:paraId="54E1B9AF" w14:textId="77777777" w:rsidR="009F559C" w:rsidRDefault="009F559C" w:rsidP="00A7178A"/>
        </w:tc>
      </w:tr>
      <w:tr w:rsidR="009F559C" w14:paraId="7A02B4B9" w14:textId="77777777" w:rsidTr="00055630">
        <w:trPr>
          <w:trHeight w:val="292"/>
        </w:trPr>
        <w:tc>
          <w:tcPr>
            <w:tcW w:w="412" w:type="dxa"/>
          </w:tcPr>
          <w:p w14:paraId="1682A119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2C6AF242" w14:textId="77777777" w:rsidR="009F559C" w:rsidRPr="00F10653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2F2815">
              <w:rPr>
                <w:rFonts w:ascii="Calibri" w:hAnsi="Calibri" w:cs="Calibri"/>
                <w:b/>
                <w:bCs/>
                <w:color w:val="000000"/>
              </w:rPr>
              <w:t xml:space="preserve">Muratie, The Cab, Cabernet </w:t>
            </w:r>
            <w:proofErr w:type="spellStart"/>
            <w:r w:rsidRPr="002F2815">
              <w:rPr>
                <w:rFonts w:ascii="Calibri" w:hAnsi="Calibri" w:cs="Calibri"/>
                <w:b/>
                <w:bCs/>
                <w:color w:val="000000"/>
              </w:rPr>
              <w:t>Sauvignon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8DF8" w14:textId="77777777" w:rsidR="009F559C" w:rsidRDefault="009F559C" w:rsidP="0044213A">
            <w:pPr>
              <w:jc w:val="center"/>
            </w:pPr>
            <w:r>
              <w:t>15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1B37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5D03E8B1" w14:textId="77777777" w:rsidR="009F559C" w:rsidRDefault="009F559C" w:rsidP="00A7178A"/>
        </w:tc>
      </w:tr>
      <w:tr w:rsidR="009F559C" w14:paraId="57211541" w14:textId="77777777" w:rsidTr="00055630">
        <w:trPr>
          <w:trHeight w:val="292"/>
        </w:trPr>
        <w:tc>
          <w:tcPr>
            <w:tcW w:w="412" w:type="dxa"/>
          </w:tcPr>
          <w:p w14:paraId="54DC2906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1D1EA2EC" w14:textId="19FF9246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9F559C">
              <w:rPr>
                <w:rFonts w:ascii="Calibri" w:hAnsi="Calibri" w:cs="Calibri"/>
                <w:color w:val="000000"/>
              </w:rPr>
              <w:t>rachtige wijn met heerlijke kruidigheid, veelzijdig</w:t>
            </w:r>
          </w:p>
          <w:p w14:paraId="3B5D061C" w14:textId="77777777" w:rsidR="009F559C" w:rsidRPr="002F2815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7AC039DC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3B789705" w14:textId="77777777" w:rsidR="009F559C" w:rsidRDefault="009F559C" w:rsidP="00A7178A"/>
        </w:tc>
        <w:tc>
          <w:tcPr>
            <w:tcW w:w="739" w:type="dxa"/>
          </w:tcPr>
          <w:p w14:paraId="1C467C73" w14:textId="77777777" w:rsidR="009F559C" w:rsidRDefault="009F559C" w:rsidP="00A7178A"/>
        </w:tc>
      </w:tr>
      <w:tr w:rsidR="009F559C" w14:paraId="2415D731" w14:textId="77777777" w:rsidTr="00055630">
        <w:trPr>
          <w:trHeight w:val="292"/>
        </w:trPr>
        <w:tc>
          <w:tcPr>
            <w:tcW w:w="412" w:type="dxa"/>
          </w:tcPr>
          <w:p w14:paraId="2B393169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4C2957F8" w14:textId="77777777" w:rsidR="009F559C" w:rsidRPr="00F10653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14F89">
              <w:rPr>
                <w:rFonts w:ascii="Calibri" w:hAnsi="Calibri" w:cs="Calibri"/>
                <w:b/>
                <w:bCs/>
                <w:color w:val="000000"/>
              </w:rPr>
              <w:t xml:space="preserve">Constantia Glen, Three (Merlot, Cabernet </w:t>
            </w:r>
            <w:proofErr w:type="spellStart"/>
            <w:r w:rsidRPr="00C14F89">
              <w:rPr>
                <w:rFonts w:ascii="Calibri" w:hAnsi="Calibri" w:cs="Calibri"/>
                <w:b/>
                <w:bCs/>
                <w:color w:val="000000"/>
              </w:rPr>
              <w:t>Sauvigon</w:t>
            </w:r>
            <w:proofErr w:type="spellEnd"/>
            <w:r w:rsidRPr="00C14F89">
              <w:rPr>
                <w:rFonts w:ascii="Calibri" w:hAnsi="Calibri" w:cs="Calibri"/>
                <w:b/>
                <w:bCs/>
                <w:color w:val="000000"/>
              </w:rPr>
              <w:t>, Cabernet Franc)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A23A" w14:textId="21A2A24E" w:rsidR="009F559C" w:rsidRDefault="009F559C" w:rsidP="0044213A">
            <w:pPr>
              <w:jc w:val="center"/>
            </w:pPr>
            <w:r>
              <w:t>19</w:t>
            </w:r>
            <w:r w:rsidR="00856E27">
              <w:t>,</w:t>
            </w:r>
            <w: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82CF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2932FCB8" w14:textId="77777777" w:rsidR="009F559C" w:rsidRDefault="009F559C" w:rsidP="00A7178A"/>
        </w:tc>
      </w:tr>
      <w:tr w:rsidR="009F559C" w14:paraId="72DE52DF" w14:textId="77777777" w:rsidTr="00055630">
        <w:trPr>
          <w:trHeight w:val="292"/>
        </w:trPr>
        <w:tc>
          <w:tcPr>
            <w:tcW w:w="412" w:type="dxa"/>
          </w:tcPr>
          <w:p w14:paraId="74ED3D0D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4C4C1C26" w14:textId="6BD914CF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</w:t>
            </w:r>
            <w:r w:rsidR="009F559C">
              <w:rPr>
                <w:rFonts w:ascii="Calibri" w:hAnsi="Calibri" w:cs="Calibri"/>
                <w:color w:val="000000"/>
              </w:rPr>
              <w:t>opwijn</w:t>
            </w:r>
            <w:proofErr w:type="spellEnd"/>
            <w:r w:rsidR="009F559C">
              <w:rPr>
                <w:rFonts w:ascii="Calibri" w:hAnsi="Calibri" w:cs="Calibri"/>
                <w:color w:val="000000"/>
              </w:rPr>
              <w:t>! Complex en geraffineerd!</w:t>
            </w:r>
          </w:p>
          <w:p w14:paraId="1EE0C489" w14:textId="77777777" w:rsidR="009F559C" w:rsidRPr="00C14F89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2FE0705F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5043B39E" w14:textId="77777777" w:rsidR="009F559C" w:rsidRDefault="009F559C" w:rsidP="00A7178A"/>
        </w:tc>
        <w:tc>
          <w:tcPr>
            <w:tcW w:w="739" w:type="dxa"/>
          </w:tcPr>
          <w:p w14:paraId="504E9CB3" w14:textId="77777777" w:rsidR="009F559C" w:rsidRDefault="009F559C" w:rsidP="00A7178A"/>
        </w:tc>
      </w:tr>
      <w:tr w:rsidR="009F559C" w14:paraId="29FEFA6C" w14:textId="77777777" w:rsidTr="00055630">
        <w:trPr>
          <w:trHeight w:val="292"/>
        </w:trPr>
        <w:tc>
          <w:tcPr>
            <w:tcW w:w="6906" w:type="dxa"/>
            <w:gridSpan w:val="5"/>
          </w:tcPr>
          <w:p w14:paraId="561E18AA" w14:textId="77777777" w:rsidR="009F559C" w:rsidRPr="00F10653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Persoonlijke favorieten om met volle teugen van te genieten!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5BA52213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69191774" w14:textId="77777777" w:rsidR="009F559C" w:rsidRDefault="009F559C" w:rsidP="00A7178A"/>
        </w:tc>
        <w:tc>
          <w:tcPr>
            <w:tcW w:w="739" w:type="dxa"/>
          </w:tcPr>
          <w:p w14:paraId="02A5B435" w14:textId="77777777" w:rsidR="009F559C" w:rsidRDefault="009F559C" w:rsidP="00A7178A"/>
        </w:tc>
      </w:tr>
      <w:tr w:rsidR="009F559C" w14:paraId="2860BB4A" w14:textId="77777777" w:rsidTr="00055630">
        <w:trPr>
          <w:trHeight w:val="292"/>
        </w:trPr>
        <w:tc>
          <w:tcPr>
            <w:tcW w:w="412" w:type="dxa"/>
          </w:tcPr>
          <w:p w14:paraId="35D9B84F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bottom w:val="single" w:sz="4" w:space="0" w:color="FFFFFF" w:themeColor="background1"/>
              <w:right w:val="single" w:sz="4" w:space="0" w:color="auto"/>
            </w:tcBorders>
          </w:tcPr>
          <w:p w14:paraId="7C808C95" w14:textId="530158DC" w:rsidR="009F559C" w:rsidRPr="009F559C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Kloovenburg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Eight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Feet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White –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Chenin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Blanc –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Grenache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Blanc –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20D2" w14:textId="77777777" w:rsidR="009F559C" w:rsidRDefault="009F559C" w:rsidP="0044213A">
            <w:pPr>
              <w:jc w:val="center"/>
            </w:pPr>
            <w:r>
              <w:t>17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F952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6332A13E" w14:textId="77777777" w:rsidR="009F559C" w:rsidRDefault="009F559C" w:rsidP="00A7178A"/>
        </w:tc>
      </w:tr>
      <w:tr w:rsidR="009F559C" w14:paraId="70A21E30" w14:textId="77777777" w:rsidTr="00055630">
        <w:trPr>
          <w:trHeight w:val="292"/>
        </w:trPr>
        <w:tc>
          <w:tcPr>
            <w:tcW w:w="412" w:type="dxa"/>
          </w:tcPr>
          <w:p w14:paraId="21FDD1B6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top w:val="single" w:sz="4" w:space="0" w:color="FFFFFF" w:themeColor="background1"/>
            </w:tcBorders>
          </w:tcPr>
          <w:p w14:paraId="19C4108D" w14:textId="11BB9F02" w:rsidR="008D01C4" w:rsidRDefault="008D01C4" w:rsidP="00A717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Verdelho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-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Rousanne</w:t>
            </w:r>
            <w:proofErr w:type="spellEnd"/>
          </w:p>
          <w:p w14:paraId="21630611" w14:textId="75BAC929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</w:t>
            </w:r>
            <w:r w:rsidR="009F559C" w:rsidRPr="009F559C">
              <w:rPr>
                <w:rFonts w:ascii="Calibri" w:hAnsi="Calibri" w:cs="Calibri"/>
                <w:color w:val="000000"/>
              </w:rPr>
              <w:t>uur, fris en complex met een zeer lange en verfijnde afdronk!</w:t>
            </w:r>
          </w:p>
          <w:p w14:paraId="6EEC7092" w14:textId="77777777" w:rsidR="009F559C" w:rsidRPr="009F559C" w:rsidRDefault="009F559C" w:rsidP="00A717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7FA78C4B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59BE11CE" w14:textId="77777777" w:rsidR="009F559C" w:rsidRDefault="009F559C" w:rsidP="00A7178A"/>
        </w:tc>
        <w:tc>
          <w:tcPr>
            <w:tcW w:w="739" w:type="dxa"/>
          </w:tcPr>
          <w:p w14:paraId="6BBDEFB7" w14:textId="77777777" w:rsidR="009F559C" w:rsidRDefault="009F559C" w:rsidP="00A7178A"/>
        </w:tc>
      </w:tr>
      <w:tr w:rsidR="009F559C" w14:paraId="03469699" w14:textId="77777777" w:rsidTr="00055630">
        <w:trPr>
          <w:trHeight w:val="292"/>
        </w:trPr>
        <w:tc>
          <w:tcPr>
            <w:tcW w:w="412" w:type="dxa"/>
          </w:tcPr>
          <w:p w14:paraId="166D080F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6FDADB39" w14:textId="77777777" w:rsidR="009F559C" w:rsidRPr="009F559C" w:rsidRDefault="009F559C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David &amp; Nadia,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Aristargos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0741" w14:textId="6E54F492" w:rsidR="009F559C" w:rsidRDefault="009F559C" w:rsidP="0044213A">
            <w:pPr>
              <w:jc w:val="center"/>
            </w:pPr>
            <w:r>
              <w:t>22</w:t>
            </w:r>
            <w:r w:rsidR="00856E27">
              <w:t>,</w:t>
            </w:r>
            <w: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11AA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1B0AAAC9" w14:textId="77777777" w:rsidR="009F559C" w:rsidRDefault="009F559C" w:rsidP="00A7178A"/>
        </w:tc>
      </w:tr>
      <w:tr w:rsidR="009F559C" w14:paraId="25A6BCF4" w14:textId="77777777" w:rsidTr="00055630">
        <w:trPr>
          <w:trHeight w:val="292"/>
        </w:trPr>
        <w:tc>
          <w:tcPr>
            <w:tcW w:w="412" w:type="dxa"/>
          </w:tcPr>
          <w:p w14:paraId="460C1A30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59557C87" w14:textId="7A01AD3C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</w:t>
            </w:r>
            <w:r w:rsidR="009F559C" w:rsidRPr="009F559C">
              <w:rPr>
                <w:rFonts w:ascii="Calibri" w:hAnsi="Calibri" w:cs="Calibri"/>
                <w:color w:val="000000"/>
              </w:rPr>
              <w:t>oepzuivere wijn, een zeer gelaagde wijn, wat een ontdekking!</w:t>
            </w:r>
          </w:p>
          <w:p w14:paraId="3F9736C3" w14:textId="77777777" w:rsidR="009F559C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271CAA03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11B30065" w14:textId="77777777" w:rsidR="009F559C" w:rsidRDefault="009F559C" w:rsidP="00A7178A"/>
        </w:tc>
        <w:tc>
          <w:tcPr>
            <w:tcW w:w="739" w:type="dxa"/>
          </w:tcPr>
          <w:p w14:paraId="1B22EB39" w14:textId="77777777" w:rsidR="009F559C" w:rsidRDefault="009F559C" w:rsidP="00A7178A"/>
        </w:tc>
      </w:tr>
      <w:tr w:rsidR="009F559C" w14:paraId="309AB332" w14:textId="77777777" w:rsidTr="00055630">
        <w:trPr>
          <w:trHeight w:val="292"/>
        </w:trPr>
        <w:tc>
          <w:tcPr>
            <w:tcW w:w="412" w:type="dxa"/>
          </w:tcPr>
          <w:p w14:paraId="08ABAEEA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3D620B6B" w14:textId="77777777" w:rsidR="009F559C" w:rsidRPr="009F559C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Arendsig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Pinotage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Inspirational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Batch 7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DB7D" w14:textId="0783FE58" w:rsidR="009F559C" w:rsidRDefault="009F559C" w:rsidP="0044213A">
            <w:pPr>
              <w:jc w:val="center"/>
            </w:pPr>
            <w:r>
              <w:t>19</w:t>
            </w:r>
            <w:r w:rsidR="00856E27">
              <w:t>,</w:t>
            </w:r>
            <w: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3F87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425ACDEC" w14:textId="77777777" w:rsidR="009F559C" w:rsidRDefault="009F559C" w:rsidP="00A7178A"/>
        </w:tc>
      </w:tr>
      <w:tr w:rsidR="009F559C" w14:paraId="2AC2AAC6" w14:textId="77777777" w:rsidTr="00055630">
        <w:trPr>
          <w:trHeight w:val="292"/>
        </w:trPr>
        <w:tc>
          <w:tcPr>
            <w:tcW w:w="412" w:type="dxa"/>
          </w:tcPr>
          <w:p w14:paraId="39D9648C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63F33177" w14:textId="50C7ECBF" w:rsid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  <w:r w:rsidR="009F559C" w:rsidRPr="002F2815">
              <w:rPr>
                <w:rFonts w:ascii="Calibri" w:hAnsi="Calibri" w:cs="Calibri"/>
                <w:color w:val="000000"/>
              </w:rPr>
              <w:t>opper! Subtiel en rijk in de mond, indrukwekkend soepel</w:t>
            </w:r>
          </w:p>
          <w:p w14:paraId="03BD7D92" w14:textId="77777777" w:rsidR="009F559C" w:rsidRPr="009F559C" w:rsidRDefault="009F559C" w:rsidP="00A717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17870DA1" w14:textId="77777777" w:rsidR="009F559C" w:rsidRDefault="009F559C" w:rsidP="0044213A">
            <w:pPr>
              <w:jc w:val="center"/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332286D2" w14:textId="77777777" w:rsidR="009F559C" w:rsidRDefault="009F559C" w:rsidP="00A7178A"/>
        </w:tc>
        <w:tc>
          <w:tcPr>
            <w:tcW w:w="739" w:type="dxa"/>
          </w:tcPr>
          <w:p w14:paraId="4E9AFC02" w14:textId="77777777" w:rsidR="009F559C" w:rsidRDefault="009F559C" w:rsidP="00A7178A"/>
        </w:tc>
      </w:tr>
      <w:tr w:rsidR="009F559C" w14:paraId="7425524B" w14:textId="77777777" w:rsidTr="00055630">
        <w:trPr>
          <w:trHeight w:val="292"/>
        </w:trPr>
        <w:tc>
          <w:tcPr>
            <w:tcW w:w="412" w:type="dxa"/>
          </w:tcPr>
          <w:p w14:paraId="091E43CD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  <w:tcBorders>
              <w:right w:val="single" w:sz="4" w:space="0" w:color="auto"/>
            </w:tcBorders>
          </w:tcPr>
          <w:p w14:paraId="69FE6B58" w14:textId="141C4DAF" w:rsidR="009F559C" w:rsidRPr="009F559C" w:rsidRDefault="009F559C" w:rsidP="00A7178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14F89">
              <w:rPr>
                <w:rFonts w:ascii="Calibri" w:hAnsi="Calibri" w:cs="Calibri"/>
                <w:b/>
                <w:bCs/>
                <w:color w:val="000000"/>
              </w:rPr>
              <w:t xml:space="preserve">David &amp; Nadia, </w:t>
            </w:r>
            <w:proofErr w:type="spellStart"/>
            <w:r w:rsidRPr="00C14F89">
              <w:rPr>
                <w:rFonts w:ascii="Calibri" w:hAnsi="Calibri" w:cs="Calibri"/>
                <w:b/>
                <w:bCs/>
                <w:color w:val="000000"/>
              </w:rPr>
              <w:t>Grenache</w:t>
            </w:r>
            <w:proofErr w:type="spellEnd"/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EFB3" w14:textId="286254F0" w:rsidR="009F559C" w:rsidRDefault="009F559C" w:rsidP="0044213A">
            <w:pPr>
              <w:jc w:val="center"/>
            </w:pPr>
            <w:r>
              <w:t>22</w:t>
            </w:r>
            <w:r w:rsidR="00856E27">
              <w:t>,</w:t>
            </w:r>
            <w: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92F9" w14:textId="77777777" w:rsidR="009F559C" w:rsidRDefault="009F559C" w:rsidP="00A7178A"/>
        </w:tc>
        <w:tc>
          <w:tcPr>
            <w:tcW w:w="739" w:type="dxa"/>
            <w:tcBorders>
              <w:left w:val="single" w:sz="4" w:space="0" w:color="auto"/>
            </w:tcBorders>
          </w:tcPr>
          <w:p w14:paraId="5AD33857" w14:textId="77777777" w:rsidR="009F559C" w:rsidRDefault="009F559C" w:rsidP="00A7178A"/>
        </w:tc>
      </w:tr>
      <w:tr w:rsidR="009F559C" w14:paraId="04E5F083" w14:textId="77777777" w:rsidTr="00055630">
        <w:trPr>
          <w:trHeight w:val="292"/>
        </w:trPr>
        <w:tc>
          <w:tcPr>
            <w:tcW w:w="412" w:type="dxa"/>
          </w:tcPr>
          <w:p w14:paraId="56D30EA4" w14:textId="77777777" w:rsidR="009F559C" w:rsidRPr="00915E26" w:rsidRDefault="009F559C" w:rsidP="00A7178A">
            <w:pPr>
              <w:rPr>
                <w:b/>
                <w:bCs/>
              </w:rPr>
            </w:pPr>
          </w:p>
        </w:tc>
        <w:tc>
          <w:tcPr>
            <w:tcW w:w="6494" w:type="dxa"/>
            <w:gridSpan w:val="4"/>
          </w:tcPr>
          <w:p w14:paraId="79E58C1B" w14:textId="3C4AD87E" w:rsidR="009F559C" w:rsidRPr="009F559C" w:rsidRDefault="00856E27" w:rsidP="00A717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</w:t>
            </w:r>
            <w:r w:rsidR="009F559C">
              <w:rPr>
                <w:rFonts w:ascii="Calibri" w:hAnsi="Calibri" w:cs="Calibri"/>
                <w:color w:val="000000"/>
              </w:rPr>
              <w:t xml:space="preserve">appig en complex, ragfijne </w:t>
            </w:r>
            <w:proofErr w:type="spellStart"/>
            <w:r w:rsidR="009F559C">
              <w:rPr>
                <w:rFonts w:ascii="Calibri" w:hAnsi="Calibri" w:cs="Calibri"/>
                <w:color w:val="000000"/>
              </w:rPr>
              <w:t>tannines</w:t>
            </w:r>
            <w:proofErr w:type="spellEnd"/>
            <w:r w:rsidR="009F559C">
              <w:rPr>
                <w:rFonts w:ascii="Calibri" w:hAnsi="Calibri" w:cs="Calibri"/>
                <w:color w:val="000000"/>
              </w:rPr>
              <w:t>, zomerse bessen in de mond, licht kruidig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763CE28A" w14:textId="77777777" w:rsidR="009F559C" w:rsidRDefault="009F559C" w:rsidP="00A7178A"/>
        </w:tc>
        <w:tc>
          <w:tcPr>
            <w:tcW w:w="802" w:type="dxa"/>
            <w:tcBorders>
              <w:top w:val="single" w:sz="4" w:space="0" w:color="auto"/>
            </w:tcBorders>
          </w:tcPr>
          <w:p w14:paraId="18CBB65B" w14:textId="77777777" w:rsidR="009F559C" w:rsidRDefault="009F559C" w:rsidP="00A7178A"/>
        </w:tc>
        <w:tc>
          <w:tcPr>
            <w:tcW w:w="739" w:type="dxa"/>
          </w:tcPr>
          <w:p w14:paraId="5A1F7C07" w14:textId="77777777" w:rsidR="009F559C" w:rsidRDefault="009F559C" w:rsidP="00A7178A"/>
        </w:tc>
      </w:tr>
    </w:tbl>
    <w:p w14:paraId="5EAFBE49" w14:textId="26908A0A" w:rsidR="009F559C" w:rsidRDefault="009F559C" w:rsidP="009F559C"/>
    <w:p w14:paraId="120C5F60" w14:textId="77777777" w:rsidR="009F559C" w:rsidRDefault="009F559C" w:rsidP="009F559C"/>
    <w:sectPr w:rsidR="009F559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B2824" w14:textId="77777777" w:rsidR="005B63C0" w:rsidRDefault="005B63C0" w:rsidP="005B63C0">
      <w:pPr>
        <w:spacing w:after="0" w:line="240" w:lineRule="auto"/>
      </w:pPr>
      <w:r>
        <w:separator/>
      </w:r>
    </w:p>
  </w:endnote>
  <w:endnote w:type="continuationSeparator" w:id="0">
    <w:p w14:paraId="40C9CC12" w14:textId="77777777" w:rsidR="005B63C0" w:rsidRDefault="005B63C0" w:rsidP="005B6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6CA85" w14:textId="7316B6BC" w:rsidR="005B63C0" w:rsidRPr="005B63C0" w:rsidRDefault="005B63C0" w:rsidP="005B63C0">
    <w:pPr>
      <w:spacing w:after="0" w:line="240" w:lineRule="auto"/>
      <w:jc w:val="center"/>
      <w:rPr>
        <w:rFonts w:ascii="Calibri" w:eastAsia="Times New Roman" w:hAnsi="Calibri" w:cs="Calibri"/>
        <w:sz w:val="24"/>
        <w:szCs w:val="24"/>
        <w:lang w:eastAsia="nl-BE"/>
      </w:rPr>
    </w:pPr>
    <w:hyperlink r:id="rId1" w:history="1">
      <w:r w:rsidRPr="005B63C0">
        <w:rPr>
          <w:rStyle w:val="Hyperlink"/>
          <w:color w:val="auto"/>
        </w:rPr>
        <w:t>Shop online op wijnmuze.be.</w:t>
      </w:r>
      <w:r w:rsidRPr="005B63C0">
        <w:rPr>
          <w:rStyle w:val="Hyperlink"/>
          <w:color w:val="auto"/>
        </w:rPr>
        <w:br/>
      </w:r>
      <w:r>
        <w:rPr>
          <w:rStyle w:val="Hyperlink"/>
          <w:color w:val="auto"/>
        </w:rPr>
        <w:t>Klik hier en o</w:t>
      </w:r>
      <w:r w:rsidRPr="005B63C0">
        <w:rPr>
          <w:rStyle w:val="Hyperlink"/>
          <w:color w:val="auto"/>
        </w:rPr>
        <w:t xml:space="preserve">ntdek onze </w:t>
      </w:r>
      <w:r>
        <w:rPr>
          <w:rStyle w:val="Hyperlink"/>
          <w:color w:val="auto"/>
        </w:rPr>
        <w:t>proef</w:t>
      </w:r>
      <w:r w:rsidRPr="005B63C0">
        <w:rPr>
          <w:rStyle w:val="Hyperlink"/>
          <w:color w:val="auto"/>
        </w:rPr>
        <w:t>pakketten.</w:t>
      </w:r>
    </w:hyperlink>
    <w:r w:rsidRPr="005B63C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0305D" w14:textId="77777777" w:rsidR="005B63C0" w:rsidRDefault="005B63C0" w:rsidP="005B63C0">
      <w:pPr>
        <w:spacing w:after="0" w:line="240" w:lineRule="auto"/>
      </w:pPr>
      <w:r>
        <w:separator/>
      </w:r>
    </w:p>
  </w:footnote>
  <w:footnote w:type="continuationSeparator" w:id="0">
    <w:p w14:paraId="201BC291" w14:textId="77777777" w:rsidR="005B63C0" w:rsidRDefault="005B63C0" w:rsidP="005B6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E26"/>
    <w:rsid w:val="00055630"/>
    <w:rsid w:val="000650E7"/>
    <w:rsid w:val="002A6EB2"/>
    <w:rsid w:val="002F2815"/>
    <w:rsid w:val="00365451"/>
    <w:rsid w:val="00410B77"/>
    <w:rsid w:val="0044213A"/>
    <w:rsid w:val="00500755"/>
    <w:rsid w:val="00550A81"/>
    <w:rsid w:val="005B254B"/>
    <w:rsid w:val="005B63C0"/>
    <w:rsid w:val="005F0B3A"/>
    <w:rsid w:val="006857B3"/>
    <w:rsid w:val="00856E27"/>
    <w:rsid w:val="008C00C3"/>
    <w:rsid w:val="008D01C4"/>
    <w:rsid w:val="00915E26"/>
    <w:rsid w:val="009C114D"/>
    <w:rsid w:val="009F559C"/>
    <w:rsid w:val="00A94D7C"/>
    <w:rsid w:val="00AF48E6"/>
    <w:rsid w:val="00B075B2"/>
    <w:rsid w:val="00C14F89"/>
    <w:rsid w:val="00C33D96"/>
    <w:rsid w:val="00CF05B5"/>
    <w:rsid w:val="00D02A73"/>
    <w:rsid w:val="00D723AD"/>
    <w:rsid w:val="00EB55FE"/>
    <w:rsid w:val="00F1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2D4CA"/>
  <w15:chartTrackingRefBased/>
  <w15:docId w15:val="{4FB44178-5B2F-4E40-B98E-03F8369E0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F55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15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B55FE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857B3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3654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65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B63C0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5B6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63C0"/>
  </w:style>
  <w:style w:type="paragraph" w:styleId="Voettekst">
    <w:name w:val="footer"/>
    <w:basedOn w:val="Standaard"/>
    <w:link w:val="VoettekstChar"/>
    <w:uiPriority w:val="99"/>
    <w:unhideWhenUsed/>
    <w:rsid w:val="005B6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6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geert@wijnmuz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ijnmuze.b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ijnmuze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 </cp:lastModifiedBy>
  <cp:revision>12</cp:revision>
  <dcterms:created xsi:type="dcterms:W3CDTF">2020-06-06T16:46:00Z</dcterms:created>
  <dcterms:modified xsi:type="dcterms:W3CDTF">2020-06-07T10:36:00Z</dcterms:modified>
</cp:coreProperties>
</file>